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2C29" w14:textId="1E007C4C" w:rsidR="00E1384D" w:rsidRDefault="001155CA" w:rsidP="001155CA">
      <w:pPr>
        <w:jc w:val="both"/>
      </w:pPr>
      <w:r>
        <w:t>The Council for the Village of Monroeville held a work session on Tuesday, June 21, 202</w:t>
      </w:r>
      <w:r w:rsidR="00BF5B9F">
        <w:t>2</w:t>
      </w:r>
      <w:r w:rsidR="00BF6231">
        <w:t>,</w:t>
      </w:r>
      <w:r>
        <w:t xml:space="preserve"> at 6:00</w:t>
      </w:r>
      <w:r w:rsidR="00BF6231">
        <w:t xml:space="preserve"> PM</w:t>
      </w:r>
      <w:r>
        <w:t xml:space="preserve"> in Council Chambers.  The purpose of the work session was to discuss job descriptions, food trucks, and any other business that might come before them.  </w:t>
      </w:r>
    </w:p>
    <w:p w14:paraId="656AD202" w14:textId="1807FBAA" w:rsidR="001155CA" w:rsidRDefault="001155CA" w:rsidP="001155CA">
      <w:pPr>
        <w:jc w:val="both"/>
      </w:pPr>
      <w:r>
        <w:t xml:space="preserve">Present were: Mayor Fries-Seip, Council Members Bob Whitacre, Joe Galea, Chris Raftery, Sue Rogers and Sam Wiley; Fiscal Officer Bonnie Beck, Administrator Tom Gray, Chief Lyons and Lt. Kimball.   </w:t>
      </w:r>
    </w:p>
    <w:p w14:paraId="5B6C23C3" w14:textId="77777777" w:rsidR="00FB568D" w:rsidRDefault="000326D6" w:rsidP="00FB568D">
      <w:pPr>
        <w:jc w:val="both"/>
      </w:pPr>
      <w:r>
        <w:t>The Mayor asked which subject they should start with to give it the time needed for discussion.  Bonnie stated that</w:t>
      </w:r>
      <w:r w:rsidR="00BA4656">
        <w:t xml:space="preserve"> </w:t>
      </w:r>
      <w:r>
        <w:t xml:space="preserve">if </w:t>
      </w:r>
      <w:r w:rsidR="00BA4656">
        <w:t>Council</w:t>
      </w:r>
      <w:r>
        <w:t xml:space="preserve"> want</w:t>
      </w:r>
      <w:r w:rsidR="00BA4656">
        <w:t>s</w:t>
      </w:r>
      <w:r>
        <w:t xml:space="preserve"> to get the wage ordinance </w:t>
      </w:r>
      <w:r w:rsidR="00EA61DF">
        <w:t>done,</w:t>
      </w:r>
      <w:r>
        <w:t xml:space="preserve"> they should probably </w:t>
      </w:r>
      <w:r w:rsidR="00BA4656">
        <w:t>go over</w:t>
      </w:r>
      <w:r>
        <w:t xml:space="preserve"> the job descriptions first. Chris commented that she thought what was there was done very, very well</w:t>
      </w:r>
      <w:r w:rsidR="005309A7">
        <w:t xml:space="preserve"> and she couldn’t think of anything to add to them. Bonnie said the only thing she would suggest is to make the statement regarding OSHA/OBEC/PERRP compliances uniform in all the job descriptions, because we all have the same requirements regarding random drug testing, OSHA/OBWC </w:t>
      </w:r>
      <w:r w:rsidR="00BA4656">
        <w:t>or</w:t>
      </w:r>
      <w:r w:rsidR="005309A7">
        <w:t xml:space="preserve"> EPA compliances. Chris asked if this should be in the job descriptions.</w:t>
      </w:r>
      <w:r w:rsidR="00BF6231">
        <w:t xml:space="preserve"> </w:t>
      </w:r>
      <w:r w:rsidR="005309A7">
        <w:t>Bonnie said this was discussed previously, and Tom concurred. Bonnie said it’s just a matter of how to word that for uniformity. Bob found the statement</w:t>
      </w:r>
      <w:r w:rsidR="00572886">
        <w:t>: “</w:t>
      </w:r>
      <w:r w:rsidR="00321448">
        <w:t>Maintain continuing education and compliancy in the OBWC/PERRP or OSHA safety programs, as well as being compliant with any OEPA mandates</w:t>
      </w:r>
      <w:r w:rsidR="00BF6231">
        <w:t xml:space="preserve">”, </w:t>
      </w:r>
      <w:r w:rsidR="005309A7">
        <w:t>and Council agreed that it should be inclusive in all job descri</w:t>
      </w:r>
      <w:r w:rsidR="00321448">
        <w:t>p</w:t>
      </w:r>
      <w:r w:rsidR="005309A7">
        <w:t>tions</w:t>
      </w:r>
      <w:r w:rsidR="00321448">
        <w:t>.</w:t>
      </w:r>
      <w:r w:rsidR="000E3BC2">
        <w:t xml:space="preserve"> Bonnie also noted that under the selection guidelines, in addition to the obvious formal application, interview, etc., the office descriptions </w:t>
      </w:r>
      <w:r w:rsidR="0061299F">
        <w:t xml:space="preserve">included </w:t>
      </w:r>
      <w:r w:rsidR="00BA4656">
        <w:t>the</w:t>
      </w:r>
      <w:r w:rsidR="0061299F">
        <w:t xml:space="preserve"> statement</w:t>
      </w:r>
      <w:r w:rsidR="00BA4656">
        <w:t>:</w:t>
      </w:r>
      <w:r w:rsidR="0061299F">
        <w:t xml:space="preserve"> “must be able to successfully pass a drug and alcohol test, and any other </w:t>
      </w:r>
      <w:r w:rsidR="00620451">
        <w:t>job-related</w:t>
      </w:r>
      <w:r w:rsidR="0061299F">
        <w:t xml:space="preserve"> te</w:t>
      </w:r>
      <w:r w:rsidR="00FD54FB">
        <w:t>sts</w:t>
      </w:r>
      <w:r w:rsidR="0061299F">
        <w:t xml:space="preserve"> that may be required.”</w:t>
      </w:r>
      <w:r w:rsidR="00FD54FB">
        <w:t xml:space="preserve">  Bonnie remarked that it </w:t>
      </w:r>
      <w:r w:rsidR="00BF6231">
        <w:t>should probably</w:t>
      </w:r>
      <w:r w:rsidR="00FD54FB">
        <w:t xml:space="preserve"> </w:t>
      </w:r>
      <w:r w:rsidR="00620451">
        <w:t>say “</w:t>
      </w:r>
      <w:r w:rsidR="00FD54FB">
        <w:t>pre-employment” before the drug and alcohol tests.</w:t>
      </w:r>
      <w:r w:rsidR="00BF6231">
        <w:t xml:space="preserve"> </w:t>
      </w:r>
      <w:r w:rsidR="00FD54FB">
        <w:t>The Mayor asked if that was necessary due to the random tests.</w:t>
      </w:r>
      <w:r w:rsidR="00BF6231">
        <w:t xml:space="preserve"> </w:t>
      </w:r>
      <w:r w:rsidR="00FD54FB">
        <w:t xml:space="preserve">Bonnie replied that this was for the initial tests for employment.  Bonnie asked Tom about the utility descriptions. Tom said the comment he has at this </w:t>
      </w:r>
      <w:r w:rsidR="00620451">
        <w:t>time is</w:t>
      </w:r>
      <w:r w:rsidR="00FD54FB">
        <w:t xml:space="preserve"> the program transition between one and four, and the fifth year for the Electric Department. The fifth year describes some of the additional requirements needed to go forward from the apprentice into a journeyman classification. </w:t>
      </w:r>
      <w:r w:rsidR="00DA5E25">
        <w:t>Tom would</w:t>
      </w:r>
      <w:r w:rsidR="00FD54FB">
        <w:t xml:space="preserve"> like to have further opportunity to review the </w:t>
      </w:r>
      <w:r w:rsidR="00EA61DF">
        <w:t>fifth-year</w:t>
      </w:r>
      <w:r w:rsidR="00FD54FB">
        <w:t xml:space="preserve"> descri</w:t>
      </w:r>
      <w:r w:rsidR="00620451">
        <w:t>p</w:t>
      </w:r>
      <w:r w:rsidR="00FD54FB">
        <w:t xml:space="preserve">tion and potentially incorporate </w:t>
      </w:r>
      <w:r w:rsidR="00620451">
        <w:t xml:space="preserve">that into years one through four. </w:t>
      </w:r>
      <w:r w:rsidR="00DA5E25">
        <w:t>Tom said t</w:t>
      </w:r>
      <w:r w:rsidR="00620451">
        <w:t xml:space="preserve">here’s some ambiguity </w:t>
      </w:r>
      <w:r w:rsidR="003A5F58">
        <w:t xml:space="preserve">and </w:t>
      </w:r>
      <w:r w:rsidR="00620451">
        <w:t xml:space="preserve">some similarity there that should be removed from number four. </w:t>
      </w:r>
      <w:r w:rsidR="00DA5E25">
        <w:t>Tom said t</w:t>
      </w:r>
      <w:r w:rsidR="00620451">
        <w:t>his would mean</w:t>
      </w:r>
      <w:r w:rsidR="00DA5E25">
        <w:t xml:space="preserve"> just</w:t>
      </w:r>
      <w:r w:rsidR="00620451">
        <w:t xml:space="preserve"> moving some sentences around and eliminating the </w:t>
      </w:r>
      <w:r w:rsidR="00D26BD3">
        <w:t>fifth-year</w:t>
      </w:r>
      <w:r w:rsidR="00620451">
        <w:t xml:space="preserve"> position.  </w:t>
      </w:r>
      <w:r w:rsidR="00C274E5">
        <w:t xml:space="preserve">The Mayor </w:t>
      </w:r>
      <w:r w:rsidR="00620451">
        <w:t xml:space="preserve">asked </w:t>
      </w:r>
      <w:r w:rsidR="00DA5E25">
        <w:t>Gary</w:t>
      </w:r>
      <w:r w:rsidR="00620451">
        <w:t xml:space="preserve"> if there was anything else from him, and he said he didn’t have anything at this point. Sam said he had a question </w:t>
      </w:r>
      <w:r w:rsidR="00DA5E25">
        <w:t>about</w:t>
      </w:r>
      <w:r w:rsidR="00620451">
        <w:t xml:space="preserve"> the one for </w:t>
      </w:r>
      <w:r w:rsidR="00DA5E25">
        <w:t xml:space="preserve">the </w:t>
      </w:r>
      <w:r w:rsidR="00620451">
        <w:t>Street Dept. laborer</w:t>
      </w:r>
      <w:r w:rsidR="00DA5E25">
        <w:t>,</w:t>
      </w:r>
      <w:r w:rsidR="003179AD">
        <w:t xml:space="preserve"> </w:t>
      </w:r>
      <w:r w:rsidR="00DA5E25">
        <w:t>in regards to</w:t>
      </w:r>
      <w:r w:rsidR="003179AD">
        <w:t xml:space="preserve"> eliminating the sentence about assisting other departments as required. Bonnie said that was in #</w:t>
      </w:r>
      <w:r w:rsidR="00BF6231">
        <w:t xml:space="preserve"> </w:t>
      </w:r>
      <w:r w:rsidR="003179AD">
        <w:t>5 in more specific terms. Bonnie asked how detailed d</w:t>
      </w:r>
      <w:r w:rsidR="00BF6231">
        <w:t xml:space="preserve">id </w:t>
      </w:r>
      <w:r w:rsidR="003179AD">
        <w:t xml:space="preserve">Council want the physical requirements to be. </w:t>
      </w:r>
      <w:r w:rsidR="00BF6231">
        <w:t>Bonnie</w:t>
      </w:r>
      <w:r w:rsidR="003179AD">
        <w:t xml:space="preserve"> said she saw in the Chief’s description some of the details </w:t>
      </w:r>
      <w:r w:rsidR="003A5F58">
        <w:t xml:space="preserve">that </w:t>
      </w:r>
      <w:r w:rsidR="003179AD">
        <w:t xml:space="preserve">would be applicable to other departments as well. She asked </w:t>
      </w:r>
      <w:r w:rsidR="00D26BD3">
        <w:t>if Council</w:t>
      </w:r>
      <w:r w:rsidR="003179AD">
        <w:t xml:space="preserve"> want</w:t>
      </w:r>
      <w:r w:rsidR="003A5F58">
        <w:t>ed</w:t>
      </w:r>
      <w:r w:rsidR="003179AD">
        <w:t xml:space="preserve"> those descriptions to be uniform, too, or separated by how the departments function. The Mayor </w:t>
      </w:r>
      <w:r w:rsidR="00D26BD3">
        <w:t xml:space="preserve">asked </w:t>
      </w:r>
      <w:r w:rsidR="003179AD">
        <w:t xml:space="preserve">if this is something where it could say an employee has to be able to do their job efficiently, </w:t>
      </w:r>
      <w:r w:rsidR="00D26BD3">
        <w:t>productively</w:t>
      </w:r>
      <w:r w:rsidR="003179AD">
        <w:t xml:space="preserve"> and safely</w:t>
      </w:r>
      <w:r w:rsidR="00D26BD3">
        <w:t xml:space="preserve"> without having it too inclusive. Bonnie stated that we have to be careful with that, too, because we can’t be biased. The Mayor asked </w:t>
      </w:r>
      <w:r w:rsidR="00EA61DF">
        <w:t>what if</w:t>
      </w:r>
      <w:r w:rsidR="00D26BD3">
        <w:t xml:space="preserve"> it’s something that’s prohibiting them from doing the job that needs to be done</w:t>
      </w:r>
      <w:r w:rsidR="00BF6231">
        <w:t>.</w:t>
      </w:r>
      <w:r w:rsidR="00D26BD3">
        <w:t xml:space="preserve"> Bonnie said we have to be careful with ADA requirements and how these things are worded so we’re not being biased or judgmental. Joe said he would like </w:t>
      </w:r>
      <w:r w:rsidR="00BF6231">
        <w:t>to run this by Jim</w:t>
      </w:r>
      <w:r w:rsidR="00D26BD3">
        <w:t xml:space="preserve">, as </w:t>
      </w:r>
      <w:r w:rsidR="006D4656">
        <w:t>this</w:t>
      </w:r>
      <w:r w:rsidR="00D26BD3">
        <w:t xml:space="preserve"> could be a concern if it’s written </w:t>
      </w:r>
      <w:r w:rsidR="008E518E">
        <w:t xml:space="preserve">wrong. Sam asked about the reasonable accommodations clause, and Bonnie said that was in the office job descriptions, and probably should be in all of them. The Mayor said this could be a safety issue </w:t>
      </w:r>
      <w:r w:rsidR="00DA5E25">
        <w:t>with</w:t>
      </w:r>
      <w:r w:rsidR="008E518E">
        <w:t xml:space="preserve"> the </w:t>
      </w:r>
      <w:r w:rsidR="00DA5E25">
        <w:t>M</w:t>
      </w:r>
      <w:r w:rsidR="008E518E">
        <w:t>PD</w:t>
      </w:r>
      <w:r w:rsidR="00DA5E25">
        <w:t>,</w:t>
      </w:r>
      <w:r w:rsidR="008E518E">
        <w:t xml:space="preserve"> if they couldn’t do specific things that were listed. Bonnie said the same thing would be true for utility workers.</w:t>
      </w:r>
      <w:r w:rsidR="006D4656">
        <w:t xml:space="preserve"> </w:t>
      </w:r>
      <w:r w:rsidR="008E518E">
        <w:t xml:space="preserve">The Mayor said that if somebody couldn’t do their job and </w:t>
      </w:r>
      <w:r w:rsidR="00DA5E25">
        <w:t>we</w:t>
      </w:r>
      <w:r w:rsidR="008E518E">
        <w:t xml:space="preserve"> would have them do a well check</w:t>
      </w:r>
      <w:r w:rsidR="006441AB">
        <w:t xml:space="preserve"> with a physician, we have the right to do that, </w:t>
      </w:r>
      <w:r w:rsidR="003A5F58">
        <w:t>who would make that</w:t>
      </w:r>
      <w:r w:rsidR="006441AB">
        <w:t xml:space="preserve"> call. Discussion. </w:t>
      </w:r>
      <w:r w:rsidR="00C274E5">
        <w:t xml:space="preserve">Joe pointed out that the Fiscal Officer’s section regarding accommodations </w:t>
      </w:r>
      <w:r w:rsidR="003A5F58">
        <w:t>s</w:t>
      </w:r>
      <w:r w:rsidR="00C274E5">
        <w:t>eems to be a pretty good all</w:t>
      </w:r>
      <w:r w:rsidR="006D4656">
        <w:t>-</w:t>
      </w:r>
      <w:r w:rsidR="00C274E5">
        <w:t xml:space="preserve">purpose statement. Bonnie said they will make sure they are all uniform in that statement. Tom said he </w:t>
      </w:r>
      <w:r w:rsidR="00BF5B9F">
        <w:t>doesn’t want to</w:t>
      </w:r>
      <w:r w:rsidR="00C274E5">
        <w:t xml:space="preserve"> establish the position </w:t>
      </w:r>
      <w:r w:rsidR="00DA5E25">
        <w:t xml:space="preserve">of Assistant Superintendent for the Electric Department. </w:t>
      </w:r>
      <w:r w:rsidR="003D059F">
        <w:t>Tom</w:t>
      </w:r>
      <w:r w:rsidR="00DA5E25">
        <w:t xml:space="preserve"> said</w:t>
      </w:r>
      <w:r w:rsidR="000F3E26">
        <w:t xml:space="preserve"> </w:t>
      </w:r>
    </w:p>
    <w:p w14:paraId="3DABF655" w14:textId="5332B58F" w:rsidR="00FB568D" w:rsidRDefault="00FB568D" w:rsidP="00FB568D">
      <w:pPr>
        <w:jc w:val="both"/>
      </w:pPr>
      <w:r>
        <w:lastRenderedPageBreak/>
        <w:t>6-21-22 Work Session</w:t>
      </w:r>
    </w:p>
    <w:p w14:paraId="69221742" w14:textId="5B838365" w:rsidR="00FB568D" w:rsidRDefault="00BF5B9F" w:rsidP="00FB568D">
      <w:pPr>
        <w:jc w:val="both"/>
      </w:pPr>
      <w:r>
        <w:t xml:space="preserve">it creates a top-heavy department. Typically, the department would consist of three or four employees, and three seems to fit nicely. </w:t>
      </w:r>
      <w:r w:rsidR="006D4656">
        <w:t xml:space="preserve">Bonnie and Tom noted that Don didn’t feel his department descriptions needed to be tweaked, and Tom stated he </w:t>
      </w:r>
      <w:r w:rsidR="00A90993">
        <w:t>was good with that</w:t>
      </w:r>
      <w:r w:rsidR="007D201E">
        <w:t>,</w:t>
      </w:r>
      <w:r w:rsidR="00A90993">
        <w:t xml:space="preserve"> other than the items that have been discussed that need to be uniform or consistent with the other descriptions. Bonnie commented that most of the utility descriptions refer to a Class B CDL. She asked if that was going to remain in the descriptions since we’re not really sure how the new laws regarding CDL’s will affect us.</w:t>
      </w:r>
      <w:r w:rsidR="006D4656">
        <w:t xml:space="preserve"> </w:t>
      </w:r>
      <w:r w:rsidR="00A90993">
        <w:t>Tom said we need to address the training. As it is now, Jim originally stated that i</w:t>
      </w:r>
      <w:r w:rsidR="003A5F58">
        <w:t>f</w:t>
      </w:r>
      <w:r w:rsidR="00A90993">
        <w:t xml:space="preserve"> we had </w:t>
      </w:r>
      <w:r w:rsidR="004F576B">
        <w:t xml:space="preserve">all of the permits for those who need the CDL prior to the formal adoption of the State’s new laws, the employees wouldn’t have to undergo the classroom and drivers training. Subsequent to that, research has determined that this isn’t the case. We are going to have to have our employees do the classroom and driving hours. This will be very </w:t>
      </w:r>
      <w:r w:rsidR="00406555">
        <w:t>expensive, in</w:t>
      </w:r>
      <w:r w:rsidR="004F576B">
        <w:t xml:space="preserve"> the $2-</w:t>
      </w:r>
      <w:r w:rsidR="00EA61DF">
        <w:t xml:space="preserve">$6 thousand </w:t>
      </w:r>
      <w:r w:rsidR="004F576B">
        <w:t xml:space="preserve">range. Bonnie commented that she just looked this up, and the classroom training in Perrysburg </w:t>
      </w:r>
      <w:r w:rsidR="0079284C">
        <w:t>was</w:t>
      </w:r>
      <w:r w:rsidR="004F576B">
        <w:t xml:space="preserve"> $3995, and that d</w:t>
      </w:r>
      <w:r w:rsidR="0079284C">
        <w:t>idn’t</w:t>
      </w:r>
      <w:r w:rsidR="004F576B">
        <w:t xml:space="preserve"> include the $300-$400 cost for licenses, etc. Tom said there are a number of locations, but the classes are full. </w:t>
      </w:r>
      <w:r w:rsidR="00D65EE2">
        <w:t xml:space="preserve">Our thought process was that we incorporate this training as a Village expense, then we allow the employee to pay this out over </w:t>
      </w:r>
      <w:r w:rsidR="0079284C">
        <w:t>five</w:t>
      </w:r>
      <w:r w:rsidR="00D65EE2">
        <w:t xml:space="preserve"> years, </w:t>
      </w:r>
      <w:r w:rsidR="00B24C9C">
        <w:t xml:space="preserve">and </w:t>
      </w:r>
      <w:r w:rsidR="00D65EE2">
        <w:t>just like any other training</w:t>
      </w:r>
      <w:r w:rsidR="00B24C9C">
        <w:t>, t</w:t>
      </w:r>
      <w:r w:rsidR="004A483E">
        <w:t xml:space="preserve">heir obligation is reduced each year. They won’t get charged for the training, but they have to be here </w:t>
      </w:r>
      <w:r w:rsidR="0079284C">
        <w:t>five</w:t>
      </w:r>
      <w:r w:rsidR="004A483E">
        <w:t xml:space="preserve"> years, or they will owe the Village whatever </w:t>
      </w:r>
      <w:r w:rsidR="00B24C9C">
        <w:t xml:space="preserve">percentage of the </w:t>
      </w:r>
      <w:r w:rsidR="004A483E">
        <w:t xml:space="preserve">portion remaining. </w:t>
      </w:r>
      <w:r w:rsidR="00DA7556">
        <w:t xml:space="preserve">The Mayor asked </w:t>
      </w:r>
      <w:r w:rsidR="00406555">
        <w:t>if the</w:t>
      </w:r>
      <w:r w:rsidR="00DA7556">
        <w:t xml:space="preserve"> CDL </w:t>
      </w:r>
      <w:r w:rsidR="00EA61DF">
        <w:t>requirements were</w:t>
      </w:r>
      <w:r w:rsidR="00DA7556">
        <w:t xml:space="preserve"> federally regulated, and Tom replied that the </w:t>
      </w:r>
      <w:r w:rsidR="00B24C9C">
        <w:t>s</w:t>
      </w:r>
      <w:r w:rsidR="00DA7556">
        <w:t>tate adopted the federal regulations. The trainers must be certified to conduct the training. The Mayor said this needs to be incorporated into our policies</w:t>
      </w:r>
      <w:r w:rsidR="00641E6F">
        <w:t xml:space="preserve">, and Tom concurred. </w:t>
      </w:r>
      <w:r w:rsidR="00DA7556">
        <w:t xml:space="preserve">Sam questioned if the reimbursement practice was for all departments. The Mayor said this was true even down to the equipment. If </w:t>
      </w:r>
      <w:r w:rsidR="0079284C">
        <w:t>an employee</w:t>
      </w:r>
      <w:r w:rsidR="00CA4352">
        <w:t xml:space="preserve"> take</w:t>
      </w:r>
      <w:r w:rsidR="0079284C">
        <w:t>s</w:t>
      </w:r>
      <w:r w:rsidR="00CA4352">
        <w:t xml:space="preserve"> a safety vest with them, they would owe </w:t>
      </w:r>
      <w:r w:rsidR="0079284C">
        <w:t>the Village</w:t>
      </w:r>
      <w:r w:rsidR="00CA4352">
        <w:t xml:space="preserve"> a certain amount to make it right. </w:t>
      </w:r>
      <w:r w:rsidR="00641E6F">
        <w:t xml:space="preserve">Bob asked about the timing for CDL’s, and Tom said that currently the policy states one has to obtain it within </w:t>
      </w:r>
      <w:r w:rsidR="0079284C">
        <w:t>six</w:t>
      </w:r>
      <w:r w:rsidR="00641E6F">
        <w:t xml:space="preserve"> months of employment, but that’s not going to work at this point. The Mayor said that going along with the job descriptions, </w:t>
      </w:r>
      <w:r w:rsidR="00B24C9C">
        <w:t xml:space="preserve">as </w:t>
      </w:r>
      <w:r w:rsidR="00641E6F">
        <w:t xml:space="preserve">she was going over the questions submitted for stay interviews, her only </w:t>
      </w:r>
      <w:r w:rsidR="00406555">
        <w:t>question is</w:t>
      </w:r>
      <w:r w:rsidR="00641E6F">
        <w:t xml:space="preserve"> that it mentioned that they were most effective when the immediate supervisor is offering them</w:t>
      </w:r>
      <w:r w:rsidR="00B24C9C">
        <w:t>. S</w:t>
      </w:r>
      <w:r w:rsidR="00641E6F">
        <w:t>o</w:t>
      </w:r>
      <w:r>
        <w:t>,</w:t>
      </w:r>
      <w:r w:rsidR="00641E6F">
        <w:t xml:space="preserve"> what would be the course to take if there were issues with the immediate supervisor</w:t>
      </w:r>
      <w:r w:rsidR="006D4656">
        <w:t xml:space="preserve">. </w:t>
      </w:r>
      <w:r w:rsidR="007E2F04">
        <w:t>Bonnie said that if the stay interviews were accepted, this matter should be addressed in the policy.</w:t>
      </w:r>
      <w:r w:rsidR="006D4656">
        <w:t xml:space="preserve"> </w:t>
      </w:r>
      <w:r w:rsidR="007E2F04">
        <w:t>Bob suggested maybe having another superintendent step in to do the interview, or maybe Tom could. The Mayor said they could put in a caveat that the employee could invite a Council member or another superintendent if the</w:t>
      </w:r>
      <w:r w:rsidR="00B24C9C">
        <w:t>y</w:t>
      </w:r>
      <w:r w:rsidR="007E2F04">
        <w:t xml:space="preserve"> want. Discussion. The Mayor asked if Council wants to move forward with the stay interviews</w:t>
      </w:r>
      <w:r w:rsidR="009B38D9">
        <w:t>, noting that there doesn’t have to be a lot of questions.</w:t>
      </w:r>
      <w:r w:rsidR="006D4656">
        <w:t xml:space="preserve"> </w:t>
      </w:r>
      <w:r w:rsidR="009B38D9">
        <w:t xml:space="preserve">Sam said he thinks they should move forward with this. He said when this </w:t>
      </w:r>
      <w:r w:rsidR="002E2F7E">
        <w:t>is approached</w:t>
      </w:r>
      <w:r w:rsidR="009B38D9">
        <w:t xml:space="preserve"> properly and the employee knows that it’s a short, open discussion and not something negative,</w:t>
      </w:r>
      <w:r w:rsidR="006D4656">
        <w:t xml:space="preserve"> </w:t>
      </w:r>
      <w:r w:rsidR="009B38D9">
        <w:t>it could be a good thing. Bob asked if something happened to bring this up</w:t>
      </w:r>
      <w:r w:rsidR="00480784">
        <w:t>.</w:t>
      </w:r>
      <w:r w:rsidR="009B38D9">
        <w:t xml:space="preserve"> Bonnie said it was part of a recent </w:t>
      </w:r>
      <w:r w:rsidR="00480784">
        <w:t xml:space="preserve">training </w:t>
      </w:r>
      <w:r w:rsidR="009B38D9">
        <w:t>webinar</w:t>
      </w:r>
      <w:r w:rsidR="00480784">
        <w:t>, and she had heard of it before. Potential scenarios were discussed. Bonnie pointed out that an employee evaluation is different, as they only have the opportunity to respond at the end of the evaluation.</w:t>
      </w:r>
      <w:r w:rsidR="006D4656">
        <w:t xml:space="preserve"> </w:t>
      </w:r>
      <w:r w:rsidR="00480784">
        <w:t xml:space="preserve">She added that this isn’t something where you wait until there’s an issue, it’s to be done periodically to </w:t>
      </w:r>
      <w:r w:rsidR="00E34125">
        <w:t xml:space="preserve">learn how the employees are feeling about their jobs. Sam commented that even though we’re a small village and we’re doing what we can with our finances, we have to make sure that our employees are happy here despite </w:t>
      </w:r>
      <w:r w:rsidR="00160351">
        <w:t>that, and</w:t>
      </w:r>
      <w:r w:rsidR="00E34125">
        <w:t xml:space="preserve"> this helps us ensure that. </w:t>
      </w:r>
      <w:r w:rsidR="00160351">
        <w:t>The Mayor suggested maybe putting out 4-5 questions and hav</w:t>
      </w:r>
      <w:r w:rsidR="0079284C">
        <w:t>e</w:t>
      </w:r>
      <w:r w:rsidR="00160351">
        <w:t xml:space="preserve"> an employee respond anonymously.</w:t>
      </w:r>
      <w:r w:rsidR="00EA61DF">
        <w:t xml:space="preserve"> </w:t>
      </w:r>
      <w:r w:rsidR="00B24C9C">
        <w:t xml:space="preserve">The </w:t>
      </w:r>
      <w:r w:rsidR="00E450B4">
        <w:t xml:space="preserve">Chief </w:t>
      </w:r>
      <w:r w:rsidR="00B24C9C">
        <w:t>was asked</w:t>
      </w:r>
      <w:r w:rsidR="002454DF">
        <w:t xml:space="preserve"> for his opinion, and he</w:t>
      </w:r>
      <w:r w:rsidR="00EA61DF">
        <w:t xml:space="preserve"> </w:t>
      </w:r>
      <w:r w:rsidR="00E450B4">
        <w:t xml:space="preserve">said his philosophy has always been that he tries to be open with the guys and talk things out. He commented that his work force has been pretty stable for the past few years. He thinks part of that is because there is a very good camaraderie among them, with it being ok to disagree without being disagreeable. </w:t>
      </w:r>
      <w:r w:rsidR="002E2F7E">
        <w:t>He added that some of the positive things that can be done is to</w:t>
      </w:r>
      <w:r w:rsidR="000F3E26">
        <w:t xml:space="preserve"> </w:t>
      </w:r>
      <w:r w:rsidR="002E2F7E">
        <w:t xml:space="preserve">make the job interesting for them, or give them some extra training sometimes, or have a training day for firearms with different scenarios. </w:t>
      </w:r>
      <w:r w:rsidR="00ED3161">
        <w:t xml:space="preserve">Citing other examples, he </w:t>
      </w:r>
      <w:r>
        <w:t xml:space="preserve">noted that little things like this can help retain </w:t>
      </w:r>
    </w:p>
    <w:p w14:paraId="69BE1BB1" w14:textId="5967407E" w:rsidR="00FB568D" w:rsidRDefault="00FB568D" w:rsidP="00FB568D">
      <w:pPr>
        <w:jc w:val="both"/>
      </w:pPr>
      <w:r>
        <w:lastRenderedPageBreak/>
        <w:t>6-21-22 Work Session</w:t>
      </w:r>
    </w:p>
    <w:p w14:paraId="5885D52A" w14:textId="3D39470B" w:rsidR="00131E8F" w:rsidRDefault="00BF5B9F" w:rsidP="001155CA">
      <w:pPr>
        <w:jc w:val="both"/>
      </w:pPr>
      <w:r>
        <w:t xml:space="preserve">people. More discussion, which turned to Council members doing the interviews. The Mayor asked Council to review the list that was provided to them and narrow it down to </w:t>
      </w:r>
      <w:r w:rsidR="00BD7723">
        <w:t>three</w:t>
      </w:r>
      <w:r>
        <w:t xml:space="preserve"> or </w:t>
      </w:r>
      <w:r w:rsidR="00BD7723">
        <w:t>four</w:t>
      </w:r>
      <w:r>
        <w:t xml:space="preserve"> questions that might give them the good, the bad, and the ugly, and then end it </w:t>
      </w:r>
      <w:r w:rsidR="00EA61DF">
        <w:t xml:space="preserve">with “What else do you want me to know?” or “How can we help you?” This will be brought up again at the next meeting, so she encouraged Council to have their ideas ready. </w:t>
      </w:r>
      <w:r w:rsidR="00131E8F">
        <w:t xml:space="preserve">The Mayor asked what the next step </w:t>
      </w:r>
      <w:r w:rsidR="00BD7723">
        <w:t>is</w:t>
      </w:r>
      <w:r w:rsidR="00131E8F">
        <w:t xml:space="preserve"> for the wage ordinance</w:t>
      </w:r>
      <w:r w:rsidR="00BA72E2">
        <w:t xml:space="preserve">, </w:t>
      </w:r>
      <w:r w:rsidR="00131E8F">
        <w:t>if the job descriptions are ok with the few tweaks that were discussed.</w:t>
      </w:r>
      <w:r w:rsidR="00BD7723">
        <w:t xml:space="preserve"> </w:t>
      </w:r>
      <w:r w:rsidR="00131E8F">
        <w:t>Bonnie asked what Council wanted to work on next – the structuring</w:t>
      </w:r>
      <w:r w:rsidR="00EA61DF">
        <w:t>?</w:t>
      </w:r>
      <w:r w:rsidR="00131E8F">
        <w:t xml:space="preserve"> How to get from where we are today to the next step</w:t>
      </w:r>
      <w:r>
        <w:t>?</w:t>
      </w:r>
      <w:r w:rsidR="00131E8F">
        <w:t xml:space="preserve"> </w:t>
      </w:r>
      <w:r w:rsidR="00BD7723">
        <w:t>Bonnie</w:t>
      </w:r>
      <w:r w:rsidR="00131E8F">
        <w:t xml:space="preserve"> asked what process d</w:t>
      </w:r>
      <w:r w:rsidR="00BD7723">
        <w:t>oes Council</w:t>
      </w:r>
      <w:r w:rsidR="00131E8F">
        <w:t xml:space="preserve"> want to do next. </w:t>
      </w:r>
      <w:r w:rsidR="00BA72E2">
        <w:t xml:space="preserve">The Mayor suggested looking at the big picture to get started, then </w:t>
      </w:r>
      <w:r w:rsidR="00BD7723">
        <w:t>Council</w:t>
      </w:r>
      <w:r w:rsidR="00BA72E2">
        <w:t xml:space="preserve"> can fine tune it. Chris said she feels they’re going to be working with Bonnie to establish the dollars for hourly rates and ranges, and determine the length of time for the ordinance, whether it be a </w:t>
      </w:r>
      <w:r w:rsidR="00F727FB">
        <w:t>three-year</w:t>
      </w:r>
      <w:r w:rsidR="00BA72E2">
        <w:t xml:space="preserve"> plan or a five</w:t>
      </w:r>
      <w:r w:rsidR="00EA61DF">
        <w:t>-</w:t>
      </w:r>
      <w:r w:rsidR="00BA72E2">
        <w:t xml:space="preserve">year plan, or whatever. Bonnie said they had a </w:t>
      </w:r>
      <w:r w:rsidR="00F727FB">
        <w:t>three-year</w:t>
      </w:r>
      <w:r w:rsidR="00BA72E2">
        <w:t xml:space="preserve"> plan before, which worked out well for the first couple of years, but then the tweaking started and </w:t>
      </w:r>
      <w:r w:rsidR="002454DF">
        <w:t>it</w:t>
      </w:r>
      <w:r w:rsidR="00BA72E2">
        <w:t xml:space="preserve"> ended up where we are today with the inconsistencies. </w:t>
      </w:r>
      <w:r w:rsidR="00BD7723">
        <w:t>Bonnie</w:t>
      </w:r>
      <w:r w:rsidR="00F727FB">
        <w:t xml:space="preserve"> said that sometimes tweaking has to happen, but there were too many done without going back to the baseline. Chris said the ranges were too small</w:t>
      </w:r>
      <w:r w:rsidR="00BD7723">
        <w:t xml:space="preserve"> as well</w:t>
      </w:r>
      <w:r w:rsidR="00F727FB">
        <w:t>. Bonnie said Council will need to determine how wide they want the ranges to be. Joe asked if it would be easier to take some of the most logical information from some of the other ordinances provided. Discussion. The Mayor asked if we wanted to have a specific meeting to discuss this, whether it be Finance Committee or a work session</w:t>
      </w:r>
      <w:r w:rsidR="001A583D">
        <w:t>, keeping in mind that work sessions cover so many topics and she’s concerned that the wage ordinance won’t get its fair due. It was determined to discuss th</w:t>
      </w:r>
      <w:r w:rsidR="00050A30">
        <w:t xml:space="preserve">e initial structure </w:t>
      </w:r>
      <w:r w:rsidR="002454DF">
        <w:t xml:space="preserve">of a wage ordinance </w:t>
      </w:r>
      <w:r w:rsidR="00050A30">
        <w:t>at</w:t>
      </w:r>
      <w:r w:rsidR="001A583D">
        <w:t xml:space="preserve"> a Finance Committee meeting, and a July 19</w:t>
      </w:r>
      <w:r w:rsidR="001A583D" w:rsidRPr="001A583D">
        <w:rPr>
          <w:vertAlign w:val="superscript"/>
        </w:rPr>
        <w:t>th</w:t>
      </w:r>
      <w:r w:rsidR="001A583D">
        <w:t xml:space="preserve"> meeting was then scheduled for 6:</w:t>
      </w:r>
      <w:r w:rsidR="002454DF">
        <w:t>00</w:t>
      </w:r>
      <w:r w:rsidR="00EA61DF">
        <w:t xml:space="preserve"> PM</w:t>
      </w:r>
      <w:r w:rsidR="00050A30">
        <w:t xml:space="preserve">. </w:t>
      </w:r>
      <w:r w:rsidR="002454DF">
        <w:t>It was determined that i</w:t>
      </w:r>
      <w:r w:rsidR="00050A30">
        <w:t xml:space="preserve">f it’s not necessary to have a work </w:t>
      </w:r>
      <w:r w:rsidR="00D95435">
        <w:t>session in</w:t>
      </w:r>
      <w:r w:rsidR="00050A30">
        <w:t xml:space="preserve"> July </w:t>
      </w:r>
      <w:r w:rsidR="00BD7723">
        <w:t>then Council</w:t>
      </w:r>
      <w:r w:rsidR="00050A30">
        <w:t xml:space="preserve"> won’t have one.  </w:t>
      </w:r>
    </w:p>
    <w:p w14:paraId="1041304B" w14:textId="6963B3A6" w:rsidR="00ED7EA3" w:rsidRDefault="00050A30" w:rsidP="00ED7EA3">
      <w:pPr>
        <w:jc w:val="both"/>
      </w:pPr>
      <w:r>
        <w:t xml:space="preserve">Joe said he thought the proposal for food trucks looked good. The only question he had was </w:t>
      </w:r>
      <w:r w:rsidR="002454DF">
        <w:t xml:space="preserve">about </w:t>
      </w:r>
      <w:r>
        <w:t>the insurance requirement. Bob said it was a million dollars, with the Village listed as second insured. Bonnie said that was the standard.</w:t>
      </w:r>
      <w:r w:rsidR="00D95435">
        <w:t xml:space="preserve"> Joe asked if we were putting in a requirement that would be prohibitive.  Bonnie said she will check with Mike Moore to get his opinion. Joe stated that he witnessed</w:t>
      </w:r>
      <w:r w:rsidR="00EA61DF">
        <w:t xml:space="preserve"> </w:t>
      </w:r>
      <w:r w:rsidR="00D95435">
        <w:t xml:space="preserve">from his office a </w:t>
      </w:r>
      <w:r w:rsidR="002454DF">
        <w:t xml:space="preserve">food </w:t>
      </w:r>
      <w:r w:rsidR="00D95435">
        <w:t>trailer that caught on fire, so there is the potential of things happening. Bonnie noted that she copied</w:t>
      </w:r>
      <w:r w:rsidR="007F0AEB">
        <w:t xml:space="preserve"> for</w:t>
      </w:r>
      <w:r w:rsidR="00D95435">
        <w:t xml:space="preserve"> Council the latest fire code for food trucks. She has not yet met with Curt Stang</w:t>
      </w:r>
      <w:r w:rsidR="00576D10">
        <w:t>, but at least Council can see the fire code’s restrictions. Sam referred to the part of the proposed rules and regulations</w:t>
      </w:r>
      <w:r w:rsidR="000F3E26">
        <w:t xml:space="preserve"> </w:t>
      </w:r>
      <w:r w:rsidR="00576D10">
        <w:t>where it states that the unit has to be 20</w:t>
      </w:r>
      <w:r w:rsidR="00E361E3">
        <w:t xml:space="preserve"> </w:t>
      </w:r>
      <w:r w:rsidR="00576D10">
        <w:t>ft</w:t>
      </w:r>
      <w:r w:rsidR="007F0AEB">
        <w:t>.</w:t>
      </w:r>
      <w:r w:rsidR="00576D10">
        <w:t xml:space="preserve"> from a building. Bonnie said the fire code says 10 f</w:t>
      </w:r>
      <w:r w:rsidR="007F0AEB">
        <w:t>t.</w:t>
      </w:r>
      <w:r w:rsidR="00576D10">
        <w:t xml:space="preserve"> from any exit or entrance.</w:t>
      </w:r>
      <w:r w:rsidR="00E361E3">
        <w:t xml:space="preserve"> Joe also asked about the language that states </w:t>
      </w:r>
      <w:r w:rsidR="007F0AEB">
        <w:t>t</w:t>
      </w:r>
      <w:r w:rsidR="00E361E3">
        <w:t xml:space="preserve">he vendor should only sell food, but food isn’t defined. He </w:t>
      </w:r>
      <w:r w:rsidR="00941AF7">
        <w:t xml:space="preserve">suggested defining that as food and beverages and the Mayor suggested food and non-alcoholic beverages. Discussion regarding the vendor being </w:t>
      </w:r>
      <w:r w:rsidR="007F0AEB">
        <w:t xml:space="preserve">able to </w:t>
      </w:r>
      <w:r w:rsidR="00941AF7">
        <w:t xml:space="preserve">operate per a permit from the health department. Bob asked how the connection is done for the utilities. The Mayor advised that some of the trucks run on a generator and in other instances, they would be required to contact the Village. Tom verified a fee structure would have to be established for connection </w:t>
      </w:r>
      <w:r w:rsidR="006E6807">
        <w:t xml:space="preserve">and disconnection on the permit </w:t>
      </w:r>
      <w:r w:rsidR="007F0AEB">
        <w:t>form</w:t>
      </w:r>
      <w:r w:rsidR="006E6807">
        <w:t xml:space="preserve"> with the Village. Bonnie advised the Village can ask the vendor to clarify their connection needs when they apply for the permit with the Village. </w:t>
      </w:r>
      <w:r w:rsidR="00CD650E">
        <w:t>Joe asked if the Village is going to charge for every “come and go” that the food truck has, in regards to connection and disconnection. Bonnie advised Council would need to determine that, whether they determine the fee be charged per year or per every time th</w:t>
      </w:r>
      <w:r w:rsidR="007F0AEB">
        <w:t>at the truck</w:t>
      </w:r>
      <w:r w:rsidR="00CD650E">
        <w:t xml:space="preserve"> </w:t>
      </w:r>
      <w:r w:rsidR="007F0AEB">
        <w:t>is</w:t>
      </w:r>
      <w:r w:rsidR="00CD650E">
        <w:t xml:space="preserve"> coming and going. Tom advised there are behind the scene logistics that would not lend itself to a here today, gone tomorrow, back the next day, it becomes conv</w:t>
      </w:r>
      <w:r w:rsidR="00F02B38">
        <w:t>oluted</w:t>
      </w:r>
      <w:r w:rsidR="00CD650E">
        <w:t>. Tom said as Bonnie stated, we need to see what’s before us</w:t>
      </w:r>
      <w:r w:rsidR="000A5F07">
        <w:t xml:space="preserve"> </w:t>
      </w:r>
      <w:r w:rsidR="00CD650E">
        <w:t xml:space="preserve">in order to make a determination. </w:t>
      </w:r>
      <w:r w:rsidR="00F02B38">
        <w:t xml:space="preserve">There is one spot in the Village that has water and electric service that could be companion. The Mayor said she thinks a </w:t>
      </w:r>
      <w:r w:rsidR="003D059F">
        <w:t>six-month</w:t>
      </w:r>
      <w:r w:rsidR="00F02B38">
        <w:t xml:space="preserve"> permit is better than a one</w:t>
      </w:r>
      <w:r w:rsidR="003D059F">
        <w:t>-</w:t>
      </w:r>
      <w:r w:rsidR="00F02B38">
        <w:t xml:space="preserve">year permit, especially since the trucks are “weather dependent” for their business. Tom said if a food truck plugs into an existing location, such as 2 S Main Street, there would be no expense, </w:t>
      </w:r>
    </w:p>
    <w:p w14:paraId="7D942808" w14:textId="5CFA7AAD" w:rsidR="00ED7EA3" w:rsidRDefault="00ED7EA3" w:rsidP="00ED7EA3">
      <w:pPr>
        <w:jc w:val="both"/>
      </w:pPr>
      <w:r>
        <w:lastRenderedPageBreak/>
        <w:t>6-21-22 Work Session</w:t>
      </w:r>
    </w:p>
    <w:p w14:paraId="641362BD" w14:textId="5AE77F9E" w:rsidR="00050A30" w:rsidRDefault="00F02B38" w:rsidP="001155CA">
      <w:pPr>
        <w:jc w:val="both"/>
      </w:pPr>
      <w:r>
        <w:t>it’s a transient operation and the Village is one chair removed. It doesn’t mitigate the inspection for electric, water, and the health department. Bonnie added</w:t>
      </w:r>
      <w:r w:rsidR="007F0AEB">
        <w:t xml:space="preserve"> a</w:t>
      </w:r>
      <w:r>
        <w:t xml:space="preserve"> fire inspection </w:t>
      </w:r>
      <w:r w:rsidR="007F0AEB">
        <w:t xml:space="preserve">to that </w:t>
      </w:r>
      <w:r>
        <w:t>as well</w:t>
      </w:r>
      <w:r w:rsidR="00D3740C">
        <w:t xml:space="preserve">, as </w:t>
      </w:r>
      <w:r w:rsidR="007F0AEB">
        <w:t>the fire dept.</w:t>
      </w:r>
      <w:r w:rsidR="00D3740C">
        <w:t xml:space="preserve"> checklist is two pages long. Chris suggested a questionnaire for the food truck owner. Bob asked what happens in</w:t>
      </w:r>
      <w:r w:rsidR="009C4957">
        <w:t xml:space="preserve"> </w:t>
      </w:r>
      <w:r w:rsidR="00D3740C">
        <w:t xml:space="preserve">the vendor doesn’t follow the agreement, who enforces that. Bonnie advised it would be Administrative. </w:t>
      </w:r>
      <w:r w:rsidR="00E74A80">
        <w:t xml:space="preserve">The Mayor reported seeing food trucks here recently at a business. Joe asked if anything can be done since there is nothing currently prohibiting food trucks. Discussion. Joe said he would hate to have to task the </w:t>
      </w:r>
      <w:r w:rsidR="009C4957">
        <w:t>M</w:t>
      </w:r>
      <w:r w:rsidR="00E74A80">
        <w:t>PD with policing the food trucks. Bonnie said it doesn’t have to be police enforced, as it’s written to be addressed administratively</w:t>
      </w:r>
      <w:r w:rsidR="00A43E38">
        <w:t xml:space="preserve">. Tom is always out and about in the Village and </w:t>
      </w:r>
      <w:r w:rsidR="009C4957">
        <w:t xml:space="preserve">he </w:t>
      </w:r>
      <w:r w:rsidR="00A43E38">
        <w:t xml:space="preserve">can keep an eye out to address any issues. Joe said the last question he had was one of the ordinances actually specified that the food truck operators are subject to the income tax. Bonnie advised that is in </w:t>
      </w:r>
      <w:r w:rsidR="009C4957">
        <w:t xml:space="preserve">the </w:t>
      </w:r>
      <w:r w:rsidR="003D059F">
        <w:t>Village</w:t>
      </w:r>
      <w:r w:rsidR="00A43E38">
        <w:t xml:space="preserve"> ordinance as well. Discussion re</w:t>
      </w:r>
      <w:r w:rsidR="00350096">
        <w:t>garding litter and making sure the sites are left clean. Discussion regarding the fee schedule</w:t>
      </w:r>
      <w:r w:rsidR="002D2BCF">
        <w:t xml:space="preserve"> and how the permit will also need to list a spot for not applicable </w:t>
      </w:r>
      <w:r w:rsidR="009C4957">
        <w:t xml:space="preserve">if the fee </w:t>
      </w:r>
      <w:r w:rsidR="002D2BCF">
        <w:t xml:space="preserve">doesn’t need to be charged. Tom said this will have to be quantified and qualified as to where </w:t>
      </w:r>
      <w:r w:rsidR="009C4957">
        <w:t>Council is</w:t>
      </w:r>
      <w:r w:rsidR="002D2BCF">
        <w:t xml:space="preserve"> going to allow the food trucks to be positioned. </w:t>
      </w:r>
      <w:r w:rsidR="009C4957">
        <w:t>Tom said o</w:t>
      </w:r>
      <w:r w:rsidR="002D2BCF">
        <w:t>nce that is designated, facilities could be put in place to allow for repetitive connections without a problem. Bob verified with Tom there isn’t a spot currently where a food truck could pull in and hook into the Village utility connection.</w:t>
      </w:r>
      <w:r w:rsidR="009C4957">
        <w:t xml:space="preserve"> Tom said</w:t>
      </w:r>
      <w:r w:rsidR="002D2BCF">
        <w:t xml:space="preserve"> </w:t>
      </w:r>
      <w:r w:rsidR="009C4957">
        <w:t>i</w:t>
      </w:r>
      <w:r w:rsidR="004F28AB">
        <w:t xml:space="preserve">f the food truck pulls in and uses an existing location for utility hookup, only the permit fee can be charged. The Mayor asked how much the hookup fee should be, unless </w:t>
      </w:r>
      <w:r w:rsidR="009C4957">
        <w:t>the Village</w:t>
      </w:r>
      <w:r w:rsidR="004F28AB">
        <w:t xml:space="preserve"> do</w:t>
      </w:r>
      <w:r w:rsidR="009C4957">
        <w:t>es</w:t>
      </w:r>
      <w:r w:rsidR="004F28AB">
        <w:t>n’t advertis</w:t>
      </w:r>
      <w:r w:rsidR="009C4957">
        <w:t>e</w:t>
      </w:r>
      <w:r w:rsidR="004F28AB">
        <w:t xml:space="preserve"> the ability for hookup. Tom said there are no designated spots at this time. Discussion regarding certain locations that have had hookups in the past. The Mayor verified if </w:t>
      </w:r>
      <w:r w:rsidR="009C4957">
        <w:t xml:space="preserve">food </w:t>
      </w:r>
      <w:r w:rsidR="004F28AB">
        <w:t xml:space="preserve">trucks can sustain their own utilities, they would still need to pay the permit fee. Discussion on </w:t>
      </w:r>
      <w:r w:rsidR="00AC36A6">
        <w:t xml:space="preserve">charging a $100.00 </w:t>
      </w:r>
      <w:r w:rsidR="004F28AB">
        <w:t xml:space="preserve">fee and what language the permit application should contain. Joe asked if the fees can be at the discretion of the Village Administrator. </w:t>
      </w:r>
      <w:r w:rsidR="00AC36A6">
        <w:t>The Mayor likes t</w:t>
      </w:r>
      <w:r w:rsidR="009C4957">
        <w:t>he</w:t>
      </w:r>
      <w:r w:rsidR="00AC36A6">
        <w:t xml:space="preserve"> language in regards to the vendor being required to keep the area clean. Sam asked if language should be added to address a truck being able to park within so many feet of an existing location, example, another business that sells food, like Twist</w:t>
      </w:r>
      <w:r w:rsidR="00953760">
        <w:t>-</w:t>
      </w:r>
      <w:r w:rsidR="00AC36A6">
        <w:t>n</w:t>
      </w:r>
      <w:r w:rsidR="00953760">
        <w:t>-</w:t>
      </w:r>
      <w:r w:rsidR="00AC36A6">
        <w:t xml:space="preserve">Shout. Council agreed that </w:t>
      </w:r>
      <w:r w:rsidR="00953760">
        <w:t xml:space="preserve">they </w:t>
      </w:r>
      <w:r w:rsidR="00AC36A6">
        <w:t xml:space="preserve">want to take care of </w:t>
      </w:r>
      <w:r w:rsidR="00953760">
        <w:t>the</w:t>
      </w:r>
      <w:r w:rsidR="00AC36A6">
        <w:t xml:space="preserve"> </w:t>
      </w:r>
      <w:r w:rsidR="003D059F">
        <w:t>year-round</w:t>
      </w:r>
      <w:r w:rsidR="00AC36A6">
        <w:t xml:space="preserve"> businesses while addressing the food truck policy. Sue asked if the application has to show the proposed location and Bonnie verified. The Mayor asked if the permit should contain language that if the truck </w:t>
      </w:r>
      <w:r w:rsidR="00663A3A">
        <w:t xml:space="preserve">parks next to a business, that they have permission from the property owner to park there. Bonnie advised there isn’t enough room on the application, so the food truck policy can address that instead. Bonnie verified </w:t>
      </w:r>
      <w:r w:rsidR="00953760">
        <w:t xml:space="preserve">with </w:t>
      </w:r>
      <w:r w:rsidR="00663A3A">
        <w:t>Council</w:t>
      </w:r>
      <w:r w:rsidR="00953760">
        <w:t xml:space="preserve"> that they</w:t>
      </w:r>
      <w:r w:rsidR="00663A3A">
        <w:t xml:space="preserve"> want to change the rules and regulations based on what was discussed tonight. Discussion regarding insurance and Bonnie will check into that.</w:t>
      </w:r>
      <w:r w:rsidR="00953760">
        <w:t xml:space="preserve"> </w:t>
      </w:r>
      <w:r w:rsidR="00472004">
        <w:t xml:space="preserve">Bonnie advised once the Ordinance is passed, advertisement </w:t>
      </w:r>
      <w:r w:rsidR="00953760">
        <w:t xml:space="preserve">should </w:t>
      </w:r>
      <w:r w:rsidR="00472004">
        <w:t>be done to ensure vendors are aware they can bring their food trucks to the Village. Sam thanked Bonnie for all of her help in pulling this together. Bonnie suggested to Joe that he write up something for the newspaper</w:t>
      </w:r>
      <w:r w:rsidR="00FA506E">
        <w:t xml:space="preserve"> since he is so well spoken. </w:t>
      </w:r>
      <w:r w:rsidR="00CF34E9">
        <w:t>The Mayor agreed this can all be done once</w:t>
      </w:r>
      <w:r w:rsidR="00953760">
        <w:t xml:space="preserve"> the </w:t>
      </w:r>
      <w:r w:rsidR="00B16C83">
        <w:t>O</w:t>
      </w:r>
      <w:r w:rsidR="00953760">
        <w:t>rdinance is</w:t>
      </w:r>
      <w:r w:rsidR="00CF34E9">
        <w:t xml:space="preserve"> passed in July. </w:t>
      </w:r>
    </w:p>
    <w:p w14:paraId="784B39E9" w14:textId="11CFF46B" w:rsidR="00CF34E9" w:rsidRDefault="00CF34E9" w:rsidP="001155CA">
      <w:pPr>
        <w:jc w:val="both"/>
      </w:pPr>
      <w:r>
        <w:t>The Mayor asked Tom if there is any EMS update and he advised no, not at this time.</w:t>
      </w:r>
    </w:p>
    <w:p w14:paraId="36E7A5CD" w14:textId="2CD6B079" w:rsidR="00FB568D" w:rsidRDefault="00CF34E9" w:rsidP="001155CA">
      <w:pPr>
        <w:jc w:val="both"/>
      </w:pPr>
      <w:r>
        <w:t xml:space="preserve">The Mayor said she wanted to make Council aware of some things. She said questions have been brought forth from some employees about the required random drug testing </w:t>
      </w:r>
      <w:r w:rsidR="00B16C83">
        <w:t>for</w:t>
      </w:r>
      <w:r>
        <w:t xml:space="preserve"> OBWC. The Mayor verified with Bonnie a certain percentage of employees have to be tested each quarter. Some employees have reached out to the Mayor as they feel it’s too often and based on the small pool of employees, they have to be tested more than once a year. The Mayor did </w:t>
      </w:r>
      <w:r w:rsidR="00953760">
        <w:t xml:space="preserve">some </w:t>
      </w:r>
      <w:r>
        <w:t xml:space="preserve">research, </w:t>
      </w:r>
      <w:r w:rsidR="00953760">
        <w:t xml:space="preserve">and </w:t>
      </w:r>
      <w:r>
        <w:t xml:space="preserve">she came into the </w:t>
      </w:r>
      <w:r w:rsidR="00B16C83">
        <w:t>A</w:t>
      </w:r>
      <w:r w:rsidR="003D059F">
        <w:t>dministrative</w:t>
      </w:r>
      <w:r>
        <w:t xml:space="preserve"> </w:t>
      </w:r>
      <w:r w:rsidR="00B16C83">
        <w:t>O</w:t>
      </w:r>
      <w:r>
        <w:t xml:space="preserve">ffice to speak with the ladies. Five employees per quarter are tested. </w:t>
      </w:r>
      <w:r w:rsidR="00C82927">
        <w:t xml:space="preserve">The Mayor advised she understands that the employees can be frustrated when they are pulled more than once and she wanted to bring that to Council’s attention. However, mandatory requirements are being followed to sustain the drug free </w:t>
      </w:r>
    </w:p>
    <w:p w14:paraId="61211645" w14:textId="5BE337FC" w:rsidR="00717065" w:rsidRDefault="00717065" w:rsidP="001155CA">
      <w:pPr>
        <w:jc w:val="both"/>
      </w:pPr>
      <w:r>
        <w:lastRenderedPageBreak/>
        <w:t>6-21-22 Work Session</w:t>
      </w:r>
    </w:p>
    <w:p w14:paraId="686BBB5B" w14:textId="3DFD40AB" w:rsidR="0079465B" w:rsidRDefault="00C82927" w:rsidP="0079465B">
      <w:pPr>
        <w:jc w:val="both"/>
      </w:pPr>
      <w:r>
        <w:t xml:space="preserve">workplace. Bonnie verified we have had employees who are called up every single time. Chris </w:t>
      </w:r>
      <w:r w:rsidR="00953760">
        <w:t>said</w:t>
      </w:r>
      <w:r>
        <w:t xml:space="preserve"> that would happen with a small group. The Mayor said she knows there are frustrations with the employees that are getting called every time and she knows that are frustrations with the ladies in the office as they are feeling the tension of everyone else and that’s not fair either. </w:t>
      </w:r>
      <w:r w:rsidR="00953760">
        <w:t>The Mayor said o</w:t>
      </w:r>
      <w:r>
        <w:t xml:space="preserve">nce the ladies get the call that an employee has been pulled, they check the schedule to see when that person is coming in </w:t>
      </w:r>
      <w:r w:rsidR="00953760">
        <w:t xml:space="preserve">for work </w:t>
      </w:r>
      <w:r>
        <w:t>and once the employee is notified, they have to go for testing within a certain amount of time and employees aren’t called in when they aren’t working. Gary disagreed and said part-time office</w:t>
      </w:r>
      <w:r w:rsidR="00953760">
        <w:t>r</w:t>
      </w:r>
      <w:r w:rsidR="00B16C83">
        <w:t>,</w:t>
      </w:r>
      <w:r>
        <w:t xml:space="preserve"> Curtis Silvers</w:t>
      </w:r>
      <w:r w:rsidR="00B16C83">
        <w:t>,</w:t>
      </w:r>
      <w:r>
        <w:t xml:space="preserve"> was called in wh</w:t>
      </w:r>
      <w:r w:rsidR="00953760">
        <w:t>ile</w:t>
      </w:r>
      <w:r>
        <w:t xml:space="preserve"> he was off duty. Bonnie advised Gary that Curtis was called in</w:t>
      </w:r>
      <w:r w:rsidR="00B15A87">
        <w:t xml:space="preserve"> because</w:t>
      </w:r>
      <w:r>
        <w:t xml:space="preserve"> Heather Alicea </w:t>
      </w:r>
      <w:r w:rsidR="00B15A87">
        <w:t>was following the MPD schedule that Gary had given her at the time</w:t>
      </w:r>
      <w:r>
        <w:t xml:space="preserve">. </w:t>
      </w:r>
      <w:r w:rsidR="001F5F63">
        <w:t xml:space="preserve">Bonnie advised Gary that </w:t>
      </w:r>
      <w:r w:rsidR="00B15A87">
        <w:t>Heather requests copies of the MPD schedule from him</w:t>
      </w:r>
      <w:r w:rsidR="0079465B">
        <w:t xml:space="preserve"> ahead of time,</w:t>
      </w:r>
      <w:r w:rsidR="00B15A87">
        <w:t xml:space="preserve"> in order to know who is working</w:t>
      </w:r>
      <w:r w:rsidR="001F5F63">
        <w:t>. Gary said originally, the department head was given a few minutes heads up when an employee is scheduled</w:t>
      </w:r>
      <w:r w:rsidR="00B15A87">
        <w:t xml:space="preserve"> for a drug test</w:t>
      </w:r>
      <w:r w:rsidR="001F5F63">
        <w:t xml:space="preserve">. </w:t>
      </w:r>
      <w:r w:rsidR="00953760">
        <w:t>Gary said w</w:t>
      </w:r>
      <w:r w:rsidR="001F5F63">
        <w:t>hen an officer</w:t>
      </w:r>
      <w:r w:rsidR="00B15A87">
        <w:t xml:space="preserve"> is</w:t>
      </w:r>
      <w:r w:rsidR="001F5F63">
        <w:t xml:space="preserve"> sent</w:t>
      </w:r>
      <w:r w:rsidR="000A5F07">
        <w:t xml:space="preserve"> for testing</w:t>
      </w:r>
      <w:r w:rsidR="001F5F63">
        <w:t xml:space="preserve"> wh</w:t>
      </w:r>
      <w:r w:rsidR="000A5F07">
        <w:t>ile</w:t>
      </w:r>
      <w:r w:rsidR="001F5F63">
        <w:t xml:space="preserve"> he is working, that officer needs to be covered and the Mayor agreed with that. Gary said he either has to call </w:t>
      </w:r>
      <w:r w:rsidR="00B15A87">
        <w:t>another officer</w:t>
      </w:r>
      <w:r w:rsidR="001F5F63">
        <w:t xml:space="preserve"> in to cover or he has had to stay over </w:t>
      </w:r>
      <w:r w:rsidR="00B15A87">
        <w:t>himself to cover</w:t>
      </w:r>
      <w:r w:rsidR="001F5F63">
        <w:t>. Bonnie advised Gary that the situation of Gary having to stay over has happened one time, as Heather is very careful about the</w:t>
      </w:r>
      <w:r w:rsidR="00B15A87">
        <w:t xml:space="preserve"> MPD</w:t>
      </w:r>
      <w:r w:rsidR="001F5F63">
        <w:t xml:space="preserve"> schedule. For example, there are times when Jordan Hanuscin and Jordan Eggleston </w:t>
      </w:r>
      <w:r w:rsidR="00953760">
        <w:t>are scheduled to work</w:t>
      </w:r>
      <w:r w:rsidR="001F5F63">
        <w:t xml:space="preserve"> the afternoon shift </w:t>
      </w:r>
      <w:r w:rsidR="00953760">
        <w:t xml:space="preserve">together </w:t>
      </w:r>
      <w:r w:rsidR="001F5F63">
        <w:t xml:space="preserve">on a Wednesday. Heather is very careful that when she calls one of them, the other one is there to cover. </w:t>
      </w:r>
      <w:r w:rsidR="00B15A87">
        <w:t>Heather</w:t>
      </w:r>
      <w:r w:rsidR="001F5F63">
        <w:t xml:space="preserve"> happened to call on a day that both</w:t>
      </w:r>
      <w:r w:rsidR="00953760">
        <w:t xml:space="preserve"> gentlemen</w:t>
      </w:r>
      <w:r w:rsidR="001F5F63">
        <w:t xml:space="preserve"> were scheduled and one of them had taken a vacation day, which wasn’t reflected on the </w:t>
      </w:r>
      <w:r w:rsidR="00B15A87">
        <w:t xml:space="preserve">MPD </w:t>
      </w:r>
      <w:r w:rsidR="001F5F63">
        <w:t xml:space="preserve">schedule that Gary had previously provided </w:t>
      </w:r>
      <w:r w:rsidR="0029383E">
        <w:t>to Heather, so</w:t>
      </w:r>
      <w:r w:rsidR="001F5F63">
        <w:t xml:space="preserve"> she wasn’t aware he wasn’t going to be there</w:t>
      </w:r>
      <w:r w:rsidR="0029383E">
        <w:t xml:space="preserve"> that day</w:t>
      </w:r>
      <w:r w:rsidR="001F5F63">
        <w:t xml:space="preserve">. Gary said that one time, Heather called asking for Jordan on a Friday, </w:t>
      </w:r>
      <w:r w:rsidR="00941D40">
        <w:t xml:space="preserve">then he said no, it was a Wednesday and </w:t>
      </w:r>
      <w:r w:rsidR="0029383E">
        <w:t>Jordan</w:t>
      </w:r>
      <w:r w:rsidR="00941D40">
        <w:t xml:space="preserve"> wasn’t there. Gary told Heather that </w:t>
      </w:r>
      <w:r w:rsidR="0029383E">
        <w:t>Jor</w:t>
      </w:r>
      <w:r w:rsidR="00B16C83">
        <w:t>d</w:t>
      </w:r>
      <w:r w:rsidR="0029383E">
        <w:t>an</w:t>
      </w:r>
      <w:r w:rsidR="00941D40">
        <w:t xml:space="preserve"> had taken earned time off and no, it wasn’t on the schedule since it was a </w:t>
      </w:r>
      <w:r w:rsidR="003D059F">
        <w:t>last-minute</w:t>
      </w:r>
      <w:r w:rsidR="00941D40">
        <w:t xml:space="preserve"> thing. The following Tuesday,</w:t>
      </w:r>
      <w:r w:rsidR="0029383E">
        <w:t xml:space="preserve"> Jordan </w:t>
      </w:r>
      <w:r w:rsidR="00941D40">
        <w:t xml:space="preserve">was called to go for the drug test and there was only one person scheduled to work. Again, Gary would like to get a heads up, as it was originally like that. Gary </w:t>
      </w:r>
      <w:r w:rsidR="00B15A87">
        <w:t xml:space="preserve">said he </w:t>
      </w:r>
      <w:r w:rsidR="00941D40">
        <w:t xml:space="preserve">doesn’t want to come across as anti-random drug testing, as it’s not like that. </w:t>
      </w:r>
      <w:r w:rsidR="0029383E">
        <w:t>Gary said w</w:t>
      </w:r>
      <w:r w:rsidR="00941D40">
        <w:t xml:space="preserve">herever he’s worked at in the past, he hasn’t had an issue with </w:t>
      </w:r>
      <w:r w:rsidR="0029383E">
        <w:t>testing</w:t>
      </w:r>
      <w:r w:rsidR="00941D40">
        <w:t xml:space="preserve">. Gary </w:t>
      </w:r>
      <w:r w:rsidR="00B15A87">
        <w:t xml:space="preserve">said he </w:t>
      </w:r>
      <w:r w:rsidR="00941D40">
        <w:t xml:space="preserve">would just like some defined roles and for him as an Administrator, he would like to be able to plan ahead. Bonnie advised she can’t always give Gary a </w:t>
      </w:r>
      <w:r w:rsidR="0029383E">
        <w:t>heads up</w:t>
      </w:r>
      <w:r w:rsidR="00941D40">
        <w:t xml:space="preserve">, as it’s random testing and when employees are called, that’s when they go. Gary asked for a little bit of a heads up. Bonnie </w:t>
      </w:r>
      <w:r w:rsidR="0029383E">
        <w:t>said</w:t>
      </w:r>
      <w:r w:rsidR="00941D40">
        <w:t xml:space="preserve"> she doesn’t get flak from anybody else, but she understands what Gary is saying and will do her best. Gary said one of the other things is, in the other departments, you can get the drug test and then go ahead and leave, there is nothing where you have to be there to do your job, you get there when you get there. </w:t>
      </w:r>
      <w:r w:rsidR="00B15A87">
        <w:t>Gary said w</w:t>
      </w:r>
      <w:r w:rsidR="00941D40">
        <w:t xml:space="preserve">ith the </w:t>
      </w:r>
      <w:r w:rsidR="00B16C83">
        <w:t>P</w:t>
      </w:r>
      <w:r w:rsidR="00941D40">
        <w:t xml:space="preserve">olice </w:t>
      </w:r>
      <w:r w:rsidR="00B16C83">
        <w:t>D</w:t>
      </w:r>
      <w:r w:rsidR="00941D40">
        <w:t>epartment, they need coverage</w:t>
      </w:r>
      <w:r w:rsidR="0029383E">
        <w:t xml:space="preserve"> when they are called for testing</w:t>
      </w:r>
      <w:r w:rsidR="00941D40">
        <w:t xml:space="preserve">. Bonnie said again, that is why Heather asks </w:t>
      </w:r>
      <w:r w:rsidR="0029383E">
        <w:t xml:space="preserve">Gary </w:t>
      </w:r>
      <w:r w:rsidR="00941D40">
        <w:t>for the</w:t>
      </w:r>
      <w:r w:rsidR="0029383E">
        <w:t xml:space="preserve"> MPD</w:t>
      </w:r>
      <w:r w:rsidR="00941D40">
        <w:t xml:space="preserve"> schedule, so </w:t>
      </w:r>
      <w:r w:rsidR="0029383E">
        <w:t xml:space="preserve">that </w:t>
      </w:r>
      <w:r w:rsidR="00941D40">
        <w:t>she is aware of who is working</w:t>
      </w:r>
      <w:r w:rsidR="00AB37FC">
        <w:t xml:space="preserve"> a</w:t>
      </w:r>
      <w:r w:rsidR="0029383E">
        <w:t>nd who isn’t</w:t>
      </w:r>
      <w:r w:rsidR="00AB37FC">
        <w:t>. Gary asked if the O</w:t>
      </w:r>
      <w:r w:rsidR="00AF6A93">
        <w:t>BWC</w:t>
      </w:r>
      <w:r w:rsidR="00AB37FC">
        <w:t xml:space="preserve"> requirements are standard or tiered. Bonnie advised the random is based on the number of employees</w:t>
      </w:r>
      <w:r w:rsidR="0029383E">
        <w:t>. Bonnie said the Village</w:t>
      </w:r>
      <w:r w:rsidR="00AB37FC">
        <w:t xml:space="preserve"> </w:t>
      </w:r>
      <w:r w:rsidR="00D85E58">
        <w:t xml:space="preserve">is 4.3%, so it was bumped up to five people. </w:t>
      </w:r>
      <w:r w:rsidR="0029383E">
        <w:t>Bon</w:t>
      </w:r>
      <w:r w:rsidR="00B16C83">
        <w:t>n</w:t>
      </w:r>
      <w:r w:rsidR="0029383E">
        <w:t>ie said i</w:t>
      </w:r>
      <w:r w:rsidR="00D85E58">
        <w:t>t’s mandatory as the Village is part of the drug</w:t>
      </w:r>
      <w:r w:rsidR="0029383E">
        <w:t>-</w:t>
      </w:r>
      <w:r w:rsidR="00D85E58">
        <w:t xml:space="preserve">free workplace program. Gary said he is surprised by </w:t>
      </w:r>
      <w:r w:rsidR="0029383E">
        <w:t>the Village</w:t>
      </w:r>
      <w:r w:rsidR="00D85E58">
        <w:t xml:space="preserve"> numbers compared to other places he has worked. Bonnie advised a list of names has to be turned in every quarter, as CDL drivers have different testing than the non</w:t>
      </w:r>
      <w:r w:rsidR="0029383E">
        <w:t>-</w:t>
      </w:r>
      <w:r w:rsidR="00D85E58">
        <w:t xml:space="preserve">CDL drivers. If Colton or Kadon get their CDL’s, they would be added to the CDL list. </w:t>
      </w:r>
      <w:r w:rsidR="0029383E">
        <w:t>Bonnie said t</w:t>
      </w:r>
      <w:r w:rsidR="00D85E58">
        <w:t>he</w:t>
      </w:r>
      <w:r w:rsidR="0029383E">
        <w:t xml:space="preserve"> CDL drivers </w:t>
      </w:r>
      <w:r w:rsidR="00D85E58">
        <w:t>aren’t called more frequently, they just have a different testing than the non</w:t>
      </w:r>
      <w:r w:rsidR="0029383E">
        <w:t>-</w:t>
      </w:r>
      <w:r w:rsidR="00D85E58">
        <w:t xml:space="preserve">CDL drivers. Gary said given the fact that </w:t>
      </w:r>
      <w:r w:rsidR="0029383E">
        <w:t>the Village</w:t>
      </w:r>
      <w:r w:rsidR="00D85E58">
        <w:t xml:space="preserve"> ha</w:t>
      </w:r>
      <w:r w:rsidR="0029383E">
        <w:t>s</w:t>
      </w:r>
      <w:r w:rsidR="00D85E58">
        <w:t xml:space="preserve"> twenty employees, it’s five that have to be tested. </w:t>
      </w:r>
      <w:r w:rsidR="0017270A">
        <w:t>Gary</w:t>
      </w:r>
      <w:r w:rsidR="00D85E58">
        <w:t xml:space="preserve"> </w:t>
      </w:r>
      <w:r w:rsidR="0017270A">
        <w:t xml:space="preserve">asked </w:t>
      </w:r>
      <w:r w:rsidR="0029383E">
        <w:t>if the percentage would change if there were more employees.</w:t>
      </w:r>
      <w:r w:rsidR="0017270A">
        <w:t xml:space="preserve"> </w:t>
      </w:r>
      <w:r w:rsidR="001F5F63">
        <w:t xml:space="preserve"> </w:t>
      </w:r>
      <w:r w:rsidR="0017270A">
        <w:t>Bonnie verified. The Mayor said that is one of the things she was wondering</w:t>
      </w:r>
      <w:r w:rsidR="00B16C83">
        <w:t>,</w:t>
      </w:r>
      <w:r w:rsidR="0017270A">
        <w:t xml:space="preserve"> too, if</w:t>
      </w:r>
      <w:r w:rsidR="00AF6A93">
        <w:t xml:space="preserve"> </w:t>
      </w:r>
      <w:r w:rsidR="0017270A">
        <w:t>Council could make the decision not to spend the money that often for testing</w:t>
      </w:r>
      <w:r w:rsidR="00AF6A93">
        <w:t xml:space="preserve">, but if it’s out of </w:t>
      </w:r>
      <w:r w:rsidR="0029383E">
        <w:t>their</w:t>
      </w:r>
      <w:r w:rsidR="00AF6A93">
        <w:t xml:space="preserve"> hands, it’s out of </w:t>
      </w:r>
      <w:r w:rsidR="0029383E">
        <w:t>their</w:t>
      </w:r>
      <w:r w:rsidR="00AF6A93">
        <w:t xml:space="preserve"> hands</w:t>
      </w:r>
      <w:r w:rsidR="0017270A">
        <w:t>. Bonnie advised that it’s a computer</w:t>
      </w:r>
      <w:r w:rsidR="00AF6A93">
        <w:t>ized random draw</w:t>
      </w:r>
      <w:r w:rsidR="0017270A">
        <w:t xml:space="preserve">, the </w:t>
      </w:r>
      <w:r w:rsidR="0079465B">
        <w:t xml:space="preserve">Village </w:t>
      </w:r>
      <w:r w:rsidR="00B16C83">
        <w:t>Ad</w:t>
      </w:r>
      <w:r w:rsidR="003D059F">
        <w:t>min</w:t>
      </w:r>
      <w:r w:rsidR="0079465B">
        <w:t>istrative</w:t>
      </w:r>
      <w:r w:rsidR="0017270A">
        <w:t xml:space="preserve"> </w:t>
      </w:r>
      <w:r w:rsidR="00B16C83">
        <w:t>O</w:t>
      </w:r>
      <w:r w:rsidR="0017270A">
        <w:t>ffice has nothing to do with whose names are selected. The Mayor said she understands</w:t>
      </w:r>
      <w:r w:rsidR="00D03979">
        <w:t>,</w:t>
      </w:r>
      <w:r w:rsidR="0017270A">
        <w:t xml:space="preserve"> </w:t>
      </w:r>
      <w:r w:rsidR="00AF6A93">
        <w:t xml:space="preserve">but maybe </w:t>
      </w:r>
      <w:r w:rsidR="00D03979">
        <w:t>the Village</w:t>
      </w:r>
      <w:r w:rsidR="00AF6A93">
        <w:t xml:space="preserve"> shouldn’t </w:t>
      </w:r>
      <w:r w:rsidR="00D03979">
        <w:t>test</w:t>
      </w:r>
      <w:r w:rsidR="00AF6A93">
        <w:t xml:space="preserve"> as many employees every </w:t>
      </w:r>
    </w:p>
    <w:p w14:paraId="2D980BAB" w14:textId="6CD2A75E" w:rsidR="0079465B" w:rsidRDefault="0079465B" w:rsidP="0079465B">
      <w:pPr>
        <w:jc w:val="both"/>
      </w:pPr>
      <w:r>
        <w:lastRenderedPageBreak/>
        <w:t>6-21-22 Work Session</w:t>
      </w:r>
    </w:p>
    <w:p w14:paraId="16A6EC7B" w14:textId="4EDC4650" w:rsidR="00CF34E9" w:rsidRDefault="00AF6A93" w:rsidP="001155CA">
      <w:pPr>
        <w:jc w:val="both"/>
      </w:pPr>
      <w:r>
        <w:t xml:space="preserve">time, but </w:t>
      </w:r>
      <w:r w:rsidR="00D03979">
        <w:t xml:space="preserve">she knows </w:t>
      </w:r>
      <w:r>
        <w:t>that is up to OBWC. Bonnie advised all of the employees have gone for testing, there ha</w:t>
      </w:r>
      <w:r w:rsidR="00D03979">
        <w:t>ve</w:t>
      </w:r>
      <w:r>
        <w:t xml:space="preserve"> been prior employees who have been called more than once. Gary said one of his officers has been called every quarter and he has seen it before and thinks it's kind of funny. Gary asked if any money is being saved on insurance with this testing versus </w:t>
      </w:r>
      <w:r w:rsidR="00D03979">
        <w:t>how much we are paying for the testing</w:t>
      </w:r>
      <w:r>
        <w:t xml:space="preserve">. Bonnie </w:t>
      </w:r>
      <w:r w:rsidR="00D03979">
        <w:t xml:space="preserve">said she </w:t>
      </w:r>
      <w:r>
        <w:t xml:space="preserve">isn’t sure if anything is being saved on the insurance as she doesn’t think the liability insurance addresses the random testing, she would have to check the qualifications. </w:t>
      </w:r>
      <w:r w:rsidR="00D316B5">
        <w:t>Bonnie said this is more about being standard across the board, if you say this is a drug-free workplace, th</w:t>
      </w:r>
      <w:r w:rsidR="00D03979">
        <w:t>en</w:t>
      </w:r>
      <w:r w:rsidR="00D316B5">
        <w:t xml:space="preserve"> your employees are drug and alcohol free</w:t>
      </w:r>
      <w:r w:rsidR="00D03979">
        <w:t>, (as t</w:t>
      </w:r>
      <w:r w:rsidR="00D316B5">
        <w:t>he CDL drivers are alcohol tested as well.</w:t>
      </w:r>
      <w:r w:rsidR="00D03979">
        <w:t xml:space="preserve">) </w:t>
      </w:r>
      <w:r w:rsidR="00D316B5">
        <w:t xml:space="preserve">Joe said he thinks Gary’s question is the Village </w:t>
      </w:r>
      <w:r w:rsidR="00503122">
        <w:t xml:space="preserve">getting some kind </w:t>
      </w:r>
      <w:r w:rsidR="00D03979">
        <w:t xml:space="preserve">of </w:t>
      </w:r>
      <w:r w:rsidR="00503122">
        <w:t xml:space="preserve">savings from the OBWC premium based on the testing. Bonnie advised yes, but she would have to check the amount, as we get four to five rebates based on how we report, if </w:t>
      </w:r>
      <w:r w:rsidR="00D03979">
        <w:t>the reporting is timely</w:t>
      </w:r>
      <w:r w:rsidR="00503122">
        <w:t>, etc. Joe said it seems to him</w:t>
      </w:r>
      <w:r w:rsidR="00D03979">
        <w:t xml:space="preserve"> that this is something that would come up in the “stay interviews”, where an employee</w:t>
      </w:r>
      <w:r w:rsidR="00503122">
        <w:t xml:space="preserve"> </w:t>
      </w:r>
      <w:r w:rsidR="00D03979">
        <w:t>would complain about being</w:t>
      </w:r>
      <w:r w:rsidR="00503122">
        <w:t xml:space="preserve"> drug test</w:t>
      </w:r>
      <w:r w:rsidR="00D03979">
        <w:t xml:space="preserve">ed </w:t>
      </w:r>
      <w:r w:rsidR="00503122">
        <w:t xml:space="preserve">once a quarter. The Mayor said if we want to know what’s bugging </w:t>
      </w:r>
      <w:r w:rsidR="00D03979">
        <w:t>employees</w:t>
      </w:r>
      <w:r w:rsidR="00503122">
        <w:t xml:space="preserve">, </w:t>
      </w:r>
      <w:r w:rsidR="000A5F07">
        <w:t xml:space="preserve">the random testing is what’s </w:t>
      </w:r>
      <w:r w:rsidR="00503122">
        <w:t xml:space="preserve">bugging them. The Mayor asked Bonnie </w:t>
      </w:r>
      <w:r w:rsidR="00D03979">
        <w:t xml:space="preserve">if she </w:t>
      </w:r>
      <w:r w:rsidR="00503122">
        <w:t xml:space="preserve">could </w:t>
      </w:r>
      <w:r w:rsidR="00D03979">
        <w:t xml:space="preserve">find out </w:t>
      </w:r>
      <w:r w:rsidR="00503122">
        <w:t xml:space="preserve">how much the drug tests costs and how much it’s saving on the </w:t>
      </w:r>
      <w:r w:rsidR="00D03979">
        <w:t xml:space="preserve">OBWC </w:t>
      </w:r>
      <w:r w:rsidR="00503122">
        <w:t xml:space="preserve">premium. </w:t>
      </w:r>
      <w:r w:rsidR="00065014">
        <w:t xml:space="preserve">Bonnie verified. </w:t>
      </w:r>
    </w:p>
    <w:p w14:paraId="6FC3956C" w14:textId="5C333476" w:rsidR="00065014" w:rsidRDefault="00065014" w:rsidP="001155CA">
      <w:pPr>
        <w:jc w:val="both"/>
      </w:pPr>
      <w:r>
        <w:t xml:space="preserve">The Mayor said that Jim reminded Council that when they were changing Gary’s contract and doing the $3.00 an hour increase, that </w:t>
      </w:r>
      <w:r w:rsidR="00D03979">
        <w:t>was</w:t>
      </w:r>
      <w:r>
        <w:t xml:space="preserve"> also an opportunity to change any other terms in th</w:t>
      </w:r>
      <w:r w:rsidR="00D03979">
        <w:t>e</w:t>
      </w:r>
      <w:r>
        <w:t xml:space="preserve"> contract if Council was interested. The Mayor apologized to Gary for leaving th</w:t>
      </w:r>
      <w:r w:rsidR="00D03979">
        <w:t>e pay increase</w:t>
      </w:r>
      <w:r>
        <w:t xml:space="preserve"> off of the agenda for the last Council meeting and that since it was missed, it can be made retroactive to the date of last Tuesday’s meeting, 6/14/22. Gary’s contract expires </w:t>
      </w:r>
      <w:r w:rsidR="00F070FE">
        <w:t xml:space="preserve">July </w:t>
      </w:r>
      <w:r>
        <w:t>2023,</w:t>
      </w:r>
      <w:r w:rsidR="00F070FE">
        <w:t xml:space="preserve"> (FO NOTE: Expiration is actually June 8, 2023)</w:t>
      </w:r>
      <w:r>
        <w:t xml:space="preserve"> and the Mayor asked if Council is interested in changing any of the terms or did </w:t>
      </w:r>
      <w:r w:rsidR="00626F03">
        <w:t>Council</w:t>
      </w:r>
      <w:r>
        <w:t xml:space="preserve"> just want to address the $3.00 pay increase. Council agreed</w:t>
      </w:r>
      <w:r w:rsidR="00626F03">
        <w:t xml:space="preserve"> </w:t>
      </w:r>
      <w:r w:rsidR="003D059F">
        <w:t>to address</w:t>
      </w:r>
      <w:r w:rsidR="00626F03">
        <w:t xml:space="preserve"> </w:t>
      </w:r>
      <w:r w:rsidR="003D059F">
        <w:t xml:space="preserve">only </w:t>
      </w:r>
      <w:r>
        <w:t xml:space="preserve">the pay increase for now. </w:t>
      </w:r>
    </w:p>
    <w:p w14:paraId="019B9256" w14:textId="7EBA0E81" w:rsidR="00065014" w:rsidRDefault="00065014" w:rsidP="001155CA">
      <w:pPr>
        <w:jc w:val="both"/>
      </w:pPr>
      <w:r>
        <w:t>The Mayor said when Elisa Brown came in the last time, she talked about Mini Main Street. For those who are unaware, that is the building that Elisa’s father purchased. The</w:t>
      </w:r>
      <w:r w:rsidR="00626F03">
        <w:t xml:space="preserve"> plans are</w:t>
      </w:r>
      <w:r>
        <w:t xml:space="preserve"> to create a mental health environment that offers teachable skills that aren’t being offered in the home or at school. It’s educational based with community support</w:t>
      </w:r>
      <w:r w:rsidR="00626F03">
        <w:t xml:space="preserve"> and they are raising money for scholarships</w:t>
      </w:r>
      <w:r w:rsidR="00F422A5">
        <w:t xml:space="preserve">. It’s opening in </w:t>
      </w:r>
      <w:r w:rsidR="00F070FE">
        <w:t>s</w:t>
      </w:r>
      <w:r w:rsidR="00F422A5">
        <w:t xml:space="preserve">pring of 2023. Elisa </w:t>
      </w:r>
      <w:r w:rsidR="00626F03">
        <w:t>had</w:t>
      </w:r>
      <w:r w:rsidR="00F422A5">
        <w:t xml:space="preserve"> said Betsy’s Boutique is also opening a spot inside within the next couple of months. </w:t>
      </w:r>
    </w:p>
    <w:p w14:paraId="3B326F67" w14:textId="38FAA95F" w:rsidR="00F422A5" w:rsidRDefault="00F422A5" w:rsidP="001155CA">
      <w:pPr>
        <w:jc w:val="both"/>
      </w:pPr>
      <w:r>
        <w:t>The Mayor talked about the track that is being built at the school and asked Council to keep that in mind. She knows there will be fees assessed and the school will have requirements that need to be met. The Mayor would like to give the</w:t>
      </w:r>
      <w:r w:rsidR="00626F03">
        <w:t xml:space="preserve"> school</w:t>
      </w:r>
      <w:r>
        <w:t xml:space="preserve"> as much support as </w:t>
      </w:r>
      <w:r w:rsidR="00F070FE">
        <w:t>we</w:t>
      </w:r>
      <w:r>
        <w:t xml:space="preserve"> can and would like to possibly waive the fees to offer our assistance. Tom said no plans or specifications have been discussed yet. The Mayor said </w:t>
      </w:r>
      <w:r w:rsidR="00626F03">
        <w:t>the track</w:t>
      </w:r>
      <w:r>
        <w:t xml:space="preserve"> will be open to the school and the community and she thinks it’s a wonderful thing. </w:t>
      </w:r>
    </w:p>
    <w:p w14:paraId="74FF0255" w14:textId="4A820AE7" w:rsidR="00F742F9" w:rsidRDefault="00F422A5" w:rsidP="001155CA">
      <w:pPr>
        <w:jc w:val="both"/>
      </w:pPr>
      <w:r>
        <w:t>The Mayor asked if the Village should be preparing for electric charging stations</w:t>
      </w:r>
      <w:r w:rsidR="00C25189">
        <w:t xml:space="preserve"> or if this is something that needs added to </w:t>
      </w:r>
      <w:r w:rsidR="00765672">
        <w:t>the</w:t>
      </w:r>
      <w:r w:rsidR="00C25189">
        <w:t xml:space="preserve"> radar. Tom said the initial </w:t>
      </w:r>
      <w:r w:rsidR="00765672">
        <w:t xml:space="preserve">grant funding round went to charging stations that are in proximity to the turnpike, Route 2 and Route 30, the Village was excluded on this part of the Route 20 corridor. The cost to put in a </w:t>
      </w:r>
      <w:r w:rsidR="003D059F">
        <w:t>station range</w:t>
      </w:r>
      <w:r w:rsidR="00626F03">
        <w:t xml:space="preserve"> from</w:t>
      </w:r>
      <w:r w:rsidR="00765672">
        <w:t xml:space="preserve"> $5,000.00 to $15,000.00, whether it’s an AC charging station or a strictly a DC charging station. </w:t>
      </w:r>
      <w:r w:rsidR="00020AD8">
        <w:t>The</w:t>
      </w:r>
      <w:r w:rsidR="000A5F07">
        <w:t>y</w:t>
      </w:r>
      <w:r w:rsidR="00020AD8">
        <w:t xml:space="preserve"> run the gambit from paying .10 cents a kilowatt hour to charge a vehicle to free electricity provided by a municipal utility. </w:t>
      </w:r>
      <w:r w:rsidR="00626F03">
        <w:t xml:space="preserve">The </w:t>
      </w:r>
      <w:r w:rsidR="00020AD8">
        <w:t xml:space="preserve">most recent survey shows three electric vehicles in the Village currently, which doesn’t include the transients. The Mayor asked how to advertise to transients. Tom advised the Village would subscribe to an app service that </w:t>
      </w:r>
      <w:r w:rsidR="00626F03">
        <w:t>connects</w:t>
      </w:r>
      <w:r w:rsidR="00020AD8">
        <w:t xml:space="preserve"> </w:t>
      </w:r>
      <w:r w:rsidR="00626F03">
        <w:t xml:space="preserve">the location </w:t>
      </w:r>
      <w:r w:rsidR="00020AD8">
        <w:t>on a national database and puts a pin on the map for our location. AMP will be bringing a program in the next three to four months that may offer funding</w:t>
      </w:r>
      <w:r w:rsidR="00F742F9">
        <w:t xml:space="preserve"> and different locations would be looked at. </w:t>
      </w:r>
    </w:p>
    <w:p w14:paraId="70B9C6B0" w14:textId="62DBCAA7" w:rsidR="00F742F9" w:rsidRDefault="00F742F9" w:rsidP="001155CA">
      <w:pPr>
        <w:jc w:val="both"/>
      </w:pPr>
      <w:r>
        <w:t>The Mayor asked Tom, Gary and Bonnie if they had any other information to discuss and they advised no.</w:t>
      </w:r>
    </w:p>
    <w:p w14:paraId="695AB8E2" w14:textId="2A7DCBB4" w:rsidR="005106B5" w:rsidRDefault="005106B5" w:rsidP="005106B5">
      <w:pPr>
        <w:jc w:val="both"/>
      </w:pPr>
    </w:p>
    <w:p w14:paraId="587392F0" w14:textId="77777777" w:rsidR="005106B5" w:rsidRDefault="005106B5" w:rsidP="005106B5">
      <w:pPr>
        <w:jc w:val="both"/>
      </w:pPr>
      <w:r>
        <w:t>6-21-22 Work Session</w:t>
      </w:r>
    </w:p>
    <w:p w14:paraId="708B930A" w14:textId="3A19C99A" w:rsidR="00F742F9" w:rsidRDefault="00F742F9" w:rsidP="001155CA">
      <w:pPr>
        <w:jc w:val="both"/>
      </w:pPr>
      <w:r>
        <w:t>Sam asked about peak electric hours last week and Tom gave him the numbers. Discussion on solar and current energy rates.</w:t>
      </w:r>
    </w:p>
    <w:p w14:paraId="0A57DFE8" w14:textId="101A23A4" w:rsidR="00F742F9" w:rsidRDefault="00F742F9" w:rsidP="001155CA">
      <w:pPr>
        <w:jc w:val="both"/>
      </w:pPr>
      <w:r>
        <w:t>Gary said Safety Town notices have been sent out. It’s scheduled August 1</w:t>
      </w:r>
      <w:r w:rsidRPr="00F742F9">
        <w:rPr>
          <w:vertAlign w:val="superscript"/>
        </w:rPr>
        <w:t>st</w:t>
      </w:r>
      <w:r>
        <w:t xml:space="preserve"> through August 5</w:t>
      </w:r>
      <w:r w:rsidR="003D059F" w:rsidRPr="00F742F9">
        <w:rPr>
          <w:vertAlign w:val="superscript"/>
        </w:rPr>
        <w:t>th</w:t>
      </w:r>
      <w:r w:rsidR="003D059F">
        <w:rPr>
          <w:vertAlign w:val="superscript"/>
        </w:rPr>
        <w:t xml:space="preserve">, </w:t>
      </w:r>
      <w:r w:rsidR="003D059F">
        <w:t>from</w:t>
      </w:r>
      <w:r>
        <w:t xml:space="preserve"> 5:00 to 7:00</w:t>
      </w:r>
      <w:r w:rsidR="00F070FE">
        <w:t xml:space="preserve"> </w:t>
      </w:r>
      <w:r>
        <w:t>at the MAC</w:t>
      </w:r>
      <w:r w:rsidR="00F070FE">
        <w:t>,</w:t>
      </w:r>
      <w:r>
        <w:t xml:space="preserve"> </w:t>
      </w:r>
      <w:r w:rsidR="00F070FE">
        <w:t>with</w:t>
      </w:r>
      <w:r>
        <w:t xml:space="preserve"> the banquet being in the cafeteria. All </w:t>
      </w:r>
      <w:r w:rsidR="00626F03">
        <w:t xml:space="preserve">kindergarten </w:t>
      </w:r>
      <w:r>
        <w:t>children being enrolled in Monroeville will receive information upon registration</w:t>
      </w:r>
      <w:r w:rsidR="00626F03">
        <w:t>. Registration for Safety Town</w:t>
      </w:r>
      <w:r>
        <w:t xml:space="preserve"> will be online </w:t>
      </w:r>
      <w:r w:rsidR="00626F03">
        <w:t>only this year.</w:t>
      </w:r>
    </w:p>
    <w:p w14:paraId="5D02768A" w14:textId="0BC26281" w:rsidR="00F742F9" w:rsidRDefault="00F742F9" w:rsidP="001155CA">
      <w:pPr>
        <w:jc w:val="both"/>
      </w:pPr>
      <w:r>
        <w:t xml:space="preserve">There being no other business to discuss, the meeting adjourned at </w:t>
      </w:r>
      <w:r w:rsidR="0089451E">
        <w:t>7:54 PM.</w:t>
      </w:r>
    </w:p>
    <w:p w14:paraId="66D3ABD9" w14:textId="6B01894E" w:rsidR="00F742F9" w:rsidRDefault="00F742F9" w:rsidP="001155CA">
      <w:pPr>
        <w:jc w:val="both"/>
      </w:pPr>
    </w:p>
    <w:p w14:paraId="38205E26" w14:textId="77777777" w:rsidR="00F742F9" w:rsidRDefault="00F742F9" w:rsidP="001155CA">
      <w:pPr>
        <w:jc w:val="both"/>
      </w:pPr>
    </w:p>
    <w:sectPr w:rsidR="00F742F9" w:rsidSect="00FB568D">
      <w:headerReference w:type="default" r:id="rId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DDF9" w14:textId="77777777" w:rsidR="00C92B02" w:rsidRDefault="00C92B02" w:rsidP="00EA61DF">
      <w:pPr>
        <w:spacing w:after="0" w:line="240" w:lineRule="auto"/>
      </w:pPr>
      <w:r>
        <w:separator/>
      </w:r>
    </w:p>
  </w:endnote>
  <w:endnote w:type="continuationSeparator" w:id="0">
    <w:p w14:paraId="3B155864" w14:textId="77777777" w:rsidR="00C92B02" w:rsidRDefault="00C92B02" w:rsidP="00EA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7693" w14:textId="77777777" w:rsidR="00C92B02" w:rsidRDefault="00C92B02" w:rsidP="00EA61DF">
      <w:pPr>
        <w:spacing w:after="0" w:line="240" w:lineRule="auto"/>
      </w:pPr>
      <w:r>
        <w:separator/>
      </w:r>
    </w:p>
  </w:footnote>
  <w:footnote w:type="continuationSeparator" w:id="0">
    <w:p w14:paraId="00B702B5" w14:textId="77777777" w:rsidR="00C92B02" w:rsidRDefault="00C92B02" w:rsidP="00EA6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894046"/>
      <w:docPartObj>
        <w:docPartGallery w:val="Page Numbers (Top of Page)"/>
        <w:docPartUnique/>
      </w:docPartObj>
    </w:sdtPr>
    <w:sdtEndPr>
      <w:rPr>
        <w:noProof/>
      </w:rPr>
    </w:sdtEndPr>
    <w:sdtContent>
      <w:p w14:paraId="42E8D366" w14:textId="7C9D75A0" w:rsidR="00EA61DF" w:rsidRDefault="00EA61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290596" w14:textId="77777777" w:rsidR="00EA61DF" w:rsidRDefault="00EA61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CA"/>
    <w:rsid w:val="00020AD8"/>
    <w:rsid w:val="000326D6"/>
    <w:rsid w:val="00050A30"/>
    <w:rsid w:val="00065014"/>
    <w:rsid w:val="000873E9"/>
    <w:rsid w:val="000A5F07"/>
    <w:rsid w:val="000E3BC2"/>
    <w:rsid w:val="000F3E26"/>
    <w:rsid w:val="001155CA"/>
    <w:rsid w:val="00131E8F"/>
    <w:rsid w:val="00143045"/>
    <w:rsid w:val="00160351"/>
    <w:rsid w:val="0017270A"/>
    <w:rsid w:val="001A583D"/>
    <w:rsid w:val="001F5F63"/>
    <w:rsid w:val="002454DF"/>
    <w:rsid w:val="0029383E"/>
    <w:rsid w:val="002D2BCF"/>
    <w:rsid w:val="002E2F7E"/>
    <w:rsid w:val="003179AD"/>
    <w:rsid w:val="00321448"/>
    <w:rsid w:val="00350096"/>
    <w:rsid w:val="003A5F58"/>
    <w:rsid w:val="003D059F"/>
    <w:rsid w:val="00406555"/>
    <w:rsid w:val="0047123F"/>
    <w:rsid w:val="00472004"/>
    <w:rsid w:val="00480784"/>
    <w:rsid w:val="004A483E"/>
    <w:rsid w:val="004F28AB"/>
    <w:rsid w:val="004F576B"/>
    <w:rsid w:val="00503122"/>
    <w:rsid w:val="005106B5"/>
    <w:rsid w:val="005309A7"/>
    <w:rsid w:val="00572886"/>
    <w:rsid w:val="00576D10"/>
    <w:rsid w:val="00610677"/>
    <w:rsid w:val="0061299F"/>
    <w:rsid w:val="00620451"/>
    <w:rsid w:val="00626F03"/>
    <w:rsid w:val="00641E6F"/>
    <w:rsid w:val="006441AB"/>
    <w:rsid w:val="00663A3A"/>
    <w:rsid w:val="006D4656"/>
    <w:rsid w:val="006E6807"/>
    <w:rsid w:val="00717065"/>
    <w:rsid w:val="00765672"/>
    <w:rsid w:val="0079284C"/>
    <w:rsid w:val="0079465B"/>
    <w:rsid w:val="007D201E"/>
    <w:rsid w:val="007E2132"/>
    <w:rsid w:val="007E2F04"/>
    <w:rsid w:val="007F0AEB"/>
    <w:rsid w:val="0089451E"/>
    <w:rsid w:val="008E518E"/>
    <w:rsid w:val="00941AF7"/>
    <w:rsid w:val="00941D40"/>
    <w:rsid w:val="00953760"/>
    <w:rsid w:val="009B38D9"/>
    <w:rsid w:val="009C4957"/>
    <w:rsid w:val="00A43E38"/>
    <w:rsid w:val="00A51C03"/>
    <w:rsid w:val="00A90993"/>
    <w:rsid w:val="00AB37FC"/>
    <w:rsid w:val="00AC36A6"/>
    <w:rsid w:val="00AF6A93"/>
    <w:rsid w:val="00B0276C"/>
    <w:rsid w:val="00B15A87"/>
    <w:rsid w:val="00B16C83"/>
    <w:rsid w:val="00B24C9C"/>
    <w:rsid w:val="00BA4656"/>
    <w:rsid w:val="00BA72E2"/>
    <w:rsid w:val="00BD7723"/>
    <w:rsid w:val="00BF5B9F"/>
    <w:rsid w:val="00BF6231"/>
    <w:rsid w:val="00C25189"/>
    <w:rsid w:val="00C274E5"/>
    <w:rsid w:val="00C82927"/>
    <w:rsid w:val="00C92B02"/>
    <w:rsid w:val="00CA4352"/>
    <w:rsid w:val="00CD650E"/>
    <w:rsid w:val="00CF34E9"/>
    <w:rsid w:val="00D03979"/>
    <w:rsid w:val="00D26BD3"/>
    <w:rsid w:val="00D316B5"/>
    <w:rsid w:val="00D3740C"/>
    <w:rsid w:val="00D65EE2"/>
    <w:rsid w:val="00D85E58"/>
    <w:rsid w:val="00D95435"/>
    <w:rsid w:val="00DA5E25"/>
    <w:rsid w:val="00DA7556"/>
    <w:rsid w:val="00E1384D"/>
    <w:rsid w:val="00E34125"/>
    <w:rsid w:val="00E361E3"/>
    <w:rsid w:val="00E450B4"/>
    <w:rsid w:val="00E6638B"/>
    <w:rsid w:val="00E74A80"/>
    <w:rsid w:val="00EA61DF"/>
    <w:rsid w:val="00ED3161"/>
    <w:rsid w:val="00ED7EA3"/>
    <w:rsid w:val="00F02B38"/>
    <w:rsid w:val="00F070FE"/>
    <w:rsid w:val="00F422A5"/>
    <w:rsid w:val="00F727FB"/>
    <w:rsid w:val="00F742F9"/>
    <w:rsid w:val="00FA506E"/>
    <w:rsid w:val="00FB568D"/>
    <w:rsid w:val="00FD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A766"/>
  <w15:chartTrackingRefBased/>
  <w15:docId w15:val="{A54B45AA-BC3D-452E-8FF2-5ED59843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1DF"/>
  </w:style>
  <w:style w:type="paragraph" w:styleId="Footer">
    <w:name w:val="footer"/>
    <w:basedOn w:val="Normal"/>
    <w:link w:val="FooterChar"/>
    <w:uiPriority w:val="99"/>
    <w:unhideWhenUsed/>
    <w:rsid w:val="00EA6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4242</Words>
  <Characters>24185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Heather</cp:lastModifiedBy>
  <cp:revision>21</cp:revision>
  <cp:lastPrinted>2022-06-24T19:38:00Z</cp:lastPrinted>
  <dcterms:created xsi:type="dcterms:W3CDTF">2022-06-24T15:12:00Z</dcterms:created>
  <dcterms:modified xsi:type="dcterms:W3CDTF">2022-06-27T13:23:00Z</dcterms:modified>
</cp:coreProperties>
</file>